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Default="00856C78">
      <w:pPr>
        <w:rPr>
          <w:b/>
          <w:u w:val="single"/>
        </w:rPr>
      </w:pPr>
      <w:r>
        <w:rPr>
          <w:b/>
          <w:u w:val="single"/>
        </w:rPr>
        <w:t xml:space="preserve">Ночные </w:t>
      </w:r>
      <w:r w:rsidR="009B3016" w:rsidRPr="009B3016">
        <w:rPr>
          <w:b/>
          <w:u w:val="single"/>
        </w:rPr>
        <w:t>Эльфы</w:t>
      </w:r>
    </w:p>
    <w:p w:rsidR="00856C78" w:rsidRDefault="009B3016" w:rsidP="00856C78">
      <w:r>
        <w:t>Изначально существ</w:t>
      </w:r>
      <w:r w:rsidR="006B40D6">
        <w:t>овали только Ночные. Позднее, в</w:t>
      </w:r>
      <w:r>
        <w:t xml:space="preserve">следствие раскола от них отделились обычные эльфы. </w:t>
      </w:r>
      <w:r w:rsidR="00856C78">
        <w:t>Являются высшими существами, отправленными в миры для поддержания порядка.</w:t>
      </w:r>
      <w:r w:rsidR="00856C78" w:rsidRPr="00856C78">
        <w:t xml:space="preserve"> Полу мифологическая раса. Обладают рядом отличительных особенностей, среди которых-очень сильная магия, искусные навыки всего, что</w:t>
      </w:r>
      <w:r w:rsidR="00856C78">
        <w:t xml:space="preserve"> связанно с природой и стихиями</w:t>
      </w:r>
      <w:r w:rsidR="00856C78" w:rsidRPr="00856C78">
        <w:t xml:space="preserve"> </w:t>
      </w:r>
      <w:r w:rsidR="00856C78">
        <w:t>, бессмертие (в отличи</w:t>
      </w:r>
      <w:proofErr w:type="gramStart"/>
      <w:r w:rsidR="00856C78">
        <w:t>и</w:t>
      </w:r>
      <w:proofErr w:type="gramEnd"/>
      <w:r w:rsidR="00856C78">
        <w:t xml:space="preserve"> от обычных эльфов, которые очень медленно, но всё же стареют) Из</w:t>
      </w:r>
      <w:r w:rsidR="00E11942">
        <w:t>начально жили под светом звезд д</w:t>
      </w:r>
      <w:r w:rsidR="00856C78">
        <w:t xml:space="preserve">о появления светил. Не </w:t>
      </w:r>
      <w:proofErr w:type="gramStart"/>
      <w:r w:rsidR="00856C78">
        <w:t>агрессивны</w:t>
      </w:r>
      <w:proofErr w:type="gramEnd"/>
      <w:r w:rsidR="00856C78">
        <w:t>, на контакт идут не очень охотно. Общество закрытое. Народ малочислен</w:t>
      </w:r>
      <w:proofErr w:type="gramStart"/>
      <w:r w:rsidR="00856C78">
        <w:t>.</w:t>
      </w:r>
      <w:proofErr w:type="gramEnd"/>
      <w:r w:rsidR="00856C78">
        <w:t xml:space="preserve"> (</w:t>
      </w:r>
      <w:proofErr w:type="gramStart"/>
      <w:r w:rsidR="00856C78">
        <w:t>п</w:t>
      </w:r>
      <w:proofErr w:type="gramEnd"/>
      <w:r w:rsidR="00856C78">
        <w:t>оследствия войн с Хаосом) обладают низкой плодовитостью. Имеют</w:t>
      </w:r>
      <w:proofErr w:type="gramStart"/>
      <w:r w:rsidR="00856C78">
        <w:t xml:space="preserve"> ,</w:t>
      </w:r>
      <w:proofErr w:type="gramEnd"/>
      <w:r w:rsidR="00856C78">
        <w:t xml:space="preserve"> обычно, не более 3 детей. </w:t>
      </w:r>
    </w:p>
    <w:p w:rsidR="00856C78" w:rsidRDefault="00856C78">
      <w:r w:rsidRPr="00856C78">
        <w:t xml:space="preserve">Обитают малыми группами в лесах и тундре. Свои поселения прячут с помощью продвинутого морока, водящего кругами всех, кто слишком близко к ним подойдёт. Из-за очень тонкой частоты заклятия, обнаружить его магам других рас невозможно. Приборы гномов так же никак на него не реагируют, показывая на месте поселения обычный ландшафт. Единственный способ туда </w:t>
      </w:r>
      <w:proofErr w:type="gramStart"/>
      <w:r w:rsidRPr="00856C78">
        <w:t>попасть-непосредственно</w:t>
      </w:r>
      <w:proofErr w:type="gramEnd"/>
      <w:r w:rsidRPr="00856C78">
        <w:t xml:space="preserve"> приглашение одного из ночных эльфов, или портал, о которых так же другим расам ничего неизвестно. Портал находится в спящем режиме большую часть времени, в этом состоянии он представляет собой обычный предмет или участок местности ( дерево, скалу, холм и </w:t>
      </w:r>
      <w:proofErr w:type="spellStart"/>
      <w:proofErr w:type="gramStart"/>
      <w:r w:rsidRPr="00856C78">
        <w:t>др</w:t>
      </w:r>
      <w:proofErr w:type="spellEnd"/>
      <w:proofErr w:type="gramEnd"/>
      <w:r w:rsidRPr="00856C78">
        <w:t>) активируется портал заклятием. После активации и прохода через него указанного в заклинании количества существ он вновь переходит в спящий режим, накапливая энергию. В этом состоянии абсолютно не отличим от других материальных объектов</w:t>
      </w:r>
      <w:r>
        <w:t xml:space="preserve">. </w:t>
      </w:r>
    </w:p>
    <w:p w:rsidR="00856C78" w:rsidRDefault="00856C78">
      <w:r>
        <w:t>Из-за природных условий, имеют ряд особенностей. Среди них-очень чувствительные к свету глаза (за счёт особой их анатомии)</w:t>
      </w:r>
      <w:proofErr w:type="gramStart"/>
      <w:r>
        <w:t xml:space="preserve"> ,</w:t>
      </w:r>
      <w:proofErr w:type="gramEnd"/>
      <w:r>
        <w:t xml:space="preserve"> почти чёрная кожа с синеватым отливом, биолюминесценция( особые светящиеся клетки по всему телу)  и способность к изменению облика.</w:t>
      </w:r>
    </w:p>
    <w:p w:rsidR="00856C78" w:rsidRDefault="00856C78">
      <w:r>
        <w:t>Свечение играет так же важную социальную роль. По рисунку и цвету светящихся фрагментов, можно определить, к какому роду относится эльф, сколько ему лет и многое другое, вплоть до состояния здоровья. Данный проце</w:t>
      </w:r>
      <w:proofErr w:type="gramStart"/>
      <w:r>
        <w:t>сс взр</w:t>
      </w:r>
      <w:proofErr w:type="gramEnd"/>
      <w:r>
        <w:t xml:space="preserve">ослые особи в состоянии контролировать. У детей и подростков возможны неконтролируемые «вспышки» вследствие болезней, травм или эмоциональных потрясений. </w:t>
      </w:r>
    </w:p>
    <w:p w:rsidR="00856C78" w:rsidRDefault="00856C78">
      <w:r>
        <w:t>Смена облика так же является отличительной особенностью этой расы, но тут существует ряд ограничений:</w:t>
      </w:r>
    </w:p>
    <w:p w:rsidR="00856C78" w:rsidRDefault="00856C78">
      <w:r>
        <w:t xml:space="preserve">1) </w:t>
      </w:r>
      <w:r w:rsidR="00E11942">
        <w:t>Для превращения используются исключительно резервы организма эльфа. При этом тратится тем больше энергии, чем в более могущественное существо пытается эльф перевоплотиться.</w:t>
      </w:r>
    </w:p>
    <w:p w:rsidR="00E11942" w:rsidRDefault="00E11942">
      <w:r>
        <w:t xml:space="preserve">2) При очень частом перевоплощении в представителя разумной расы, эльф постепенно теряет свою индивидуальность и, в конечном итоге, уже не способен вернуться к своему истинному облику, до конца жизни оставаясь в теле представителя этой расы. </w:t>
      </w:r>
    </w:p>
    <w:p w:rsidR="00E11942" w:rsidRDefault="00E11942">
      <w:r>
        <w:t>В целом можно сказать, что народ ночных эльфов близок к вымиранию. Увидеть кого-то из представителей этого народа в городах и п</w:t>
      </w:r>
      <w:r w:rsidR="006B40D6">
        <w:t>оселениях других рас</w:t>
      </w:r>
      <w:r>
        <w:t xml:space="preserve"> невозможно. Среди людей существует ряд примет, связанных с ночными эльфами. Например, наёмники верят, что если ты хотя бы раз в жизни видел представителя этого </w:t>
      </w:r>
      <w:proofErr w:type="gramStart"/>
      <w:r>
        <w:t>народа-удача</w:t>
      </w:r>
      <w:proofErr w:type="gramEnd"/>
      <w:r>
        <w:t xml:space="preserve"> будет следовать за тобой до конца жизни. В основном, исходя из примет, встреча с ночным эльфом сулит долголет</w:t>
      </w:r>
      <w:r w:rsidR="00EC117D">
        <w:t xml:space="preserve">ие, удачу и небывалый успех во </w:t>
      </w:r>
      <w:r>
        <w:t>всех начинани</w:t>
      </w:r>
      <w:r w:rsidR="00EC117D">
        <w:t>ях</w:t>
      </w:r>
      <w:bookmarkStart w:id="0" w:name="_GoBack"/>
      <w:bookmarkEnd w:id="0"/>
      <w:r>
        <w:t>.</w:t>
      </w:r>
    </w:p>
    <w:p w:rsidR="00856C78" w:rsidRDefault="00856C78">
      <w:pPr>
        <w:rPr>
          <w:b/>
          <w:u w:val="single"/>
        </w:rPr>
      </w:pPr>
      <w:r>
        <w:rPr>
          <w:b/>
          <w:u w:val="single"/>
        </w:rPr>
        <w:lastRenderedPageBreak/>
        <w:t>Лесные эльфы</w:t>
      </w:r>
    </w:p>
    <w:p w:rsidR="00856C78" w:rsidRDefault="00E11942">
      <w:r>
        <w:t>Появились в результате раскола, возникшего в обществе ночных эльфов после войны с Хаосом. Большая группа представителей этого народа решила, что пассивная политика руководителей кланов своих соплеменнико</w:t>
      </w:r>
      <w:proofErr w:type="gramStart"/>
      <w:r>
        <w:t>в-</w:t>
      </w:r>
      <w:proofErr w:type="gramEnd"/>
      <w:r w:rsidR="00900ED4">
        <w:t xml:space="preserve"> </w:t>
      </w:r>
      <w:r>
        <w:t xml:space="preserve">преступление. Они сочли, что необходимо защищать природу и мир самостоятельно и не смотря ни на что. </w:t>
      </w:r>
    </w:p>
    <w:p w:rsidR="00900ED4" w:rsidRDefault="00900ED4">
      <w:r>
        <w:t xml:space="preserve">Общество лесных эльфов очень закрытое и довольно авторитарное. Существует ряд кланов и родов, осуществляющих светскую власть. Духовной же жизнью управляют друиды-жрецы природы, находящиеся с ней в вечной гармонии и получающие её всестороннюю поддержку, как в мирной жизни, так и на поле боя. </w:t>
      </w:r>
    </w:p>
    <w:p w:rsidR="00900ED4" w:rsidRDefault="00900ED4">
      <w:r>
        <w:t xml:space="preserve">К остальным расам относятся враждебно. Единственные, кто вызывает у них долю </w:t>
      </w:r>
      <w:proofErr w:type="gramStart"/>
      <w:r>
        <w:t>уважения-степные</w:t>
      </w:r>
      <w:proofErr w:type="gramEnd"/>
      <w:r>
        <w:t xml:space="preserve"> кланы орков, живущие в согласии с природой. Остальные расы являются для них если не прямыми, то уж точно косвенными врагами за то, что активно используют природные ресурсы. По мнению лесных эльфов природа-храм. И её грубое и безжалостное использование в </w:t>
      </w:r>
      <w:proofErr w:type="gramStart"/>
      <w:r>
        <w:t>своих</w:t>
      </w:r>
      <w:proofErr w:type="gramEnd"/>
      <w:r>
        <w:t xml:space="preserve"> целях-кощунство. </w:t>
      </w:r>
    </w:p>
    <w:p w:rsidR="00900ED4" w:rsidRDefault="00900ED4">
      <w:r>
        <w:t xml:space="preserve">Довольно воинственные. Завоевательные войны почти не ведут, но на своей территории расправляются с врагом с иногда просто поразительной жестокостью и хладнокровием.  </w:t>
      </w:r>
    </w:p>
    <w:p w:rsidR="00900ED4" w:rsidRDefault="00900ED4">
      <w:r>
        <w:t xml:space="preserve">Численность этого народа довольно велика.  Они заселяют обширные лесные массивы на многих континентах. </w:t>
      </w:r>
    </w:p>
    <w:p w:rsidR="00900ED4" w:rsidRPr="00E11942" w:rsidRDefault="00900ED4">
      <w:r>
        <w:t>Большой скачек численности был отмечен в эпоху Первой Империи, когда эльфийский народ был полностью вытеснен и изгнан из Вариор</w:t>
      </w:r>
      <w:r w:rsidR="00401444">
        <w:t>а</w:t>
      </w:r>
      <w:r>
        <w:t>. То, что рассказали своим сородичам иномирцы о зверствах по отношению к ним и природе на Земле</w:t>
      </w:r>
      <w:r w:rsidR="00401444">
        <w:t>,</w:t>
      </w:r>
      <w:r>
        <w:t xml:space="preserve"> ещё больше усилило вражду между ними и остальным миром. Тогда была принята доктрина, по которой эльфы объявляли Вартис «последним оплотом жизни»</w:t>
      </w:r>
      <w:proofErr w:type="gramStart"/>
      <w:r>
        <w:t xml:space="preserve"> ,</w:t>
      </w:r>
      <w:proofErr w:type="gramEnd"/>
      <w:r>
        <w:t xml:space="preserve"> что означало фактически канонизацию всей флоры и фауны мира с её последующей соответствующей защитой.  С тех самых дней народ лесных эльфов твер</w:t>
      </w:r>
      <w:r w:rsidR="00401444">
        <w:t xml:space="preserve">до решил защищать свои святыни и мир до последнего вздоха. </w:t>
      </w:r>
    </w:p>
    <w:p w:rsidR="009B3016" w:rsidRDefault="009B3016">
      <w:pPr>
        <w:rPr>
          <w:b/>
          <w:u w:val="single"/>
        </w:rPr>
      </w:pPr>
      <w:r w:rsidRPr="009B3016">
        <w:rPr>
          <w:b/>
          <w:u w:val="single"/>
        </w:rPr>
        <w:t>Орки</w:t>
      </w:r>
    </w:p>
    <w:p w:rsidR="009B3016" w:rsidRDefault="009B3016">
      <w:r>
        <w:t xml:space="preserve">Разумные, </w:t>
      </w:r>
      <w:proofErr w:type="gramStart"/>
      <w:r>
        <w:t>появившееся</w:t>
      </w:r>
      <w:proofErr w:type="gramEnd"/>
      <w:r>
        <w:t xml:space="preserve"> из древних предков волков, которые позднее вымерли. Существуют в двух природных зонах-джунглях и степи. Родина </w:t>
      </w:r>
      <w:proofErr w:type="gramStart"/>
      <w:r>
        <w:t>орков-степь</w:t>
      </w:r>
      <w:proofErr w:type="gramEnd"/>
      <w:r>
        <w:t>. В ней господствуют 7 кланов тотемного столба (иерархия идет сверху вниз) Так же степь населяют множество более мелких</w:t>
      </w:r>
      <w:r w:rsidR="0087684E">
        <w:t xml:space="preserve"> или «низших» </w:t>
      </w:r>
      <w:r>
        <w:t xml:space="preserve"> кланов, которые не относятся </w:t>
      </w:r>
      <w:proofErr w:type="gramStart"/>
      <w:r>
        <w:t>к</w:t>
      </w:r>
      <w:proofErr w:type="gramEnd"/>
      <w:r>
        <w:t xml:space="preserve"> тотемным. По законам они обязаны служить вождям одного из 7 кланов вечно. Социальный лифт у них почти невозможен. В обществе очень плотно сидит система «каст»</w:t>
      </w:r>
      <w:proofErr w:type="gramStart"/>
      <w:r>
        <w:t xml:space="preserve"> ,</w:t>
      </w:r>
      <w:proofErr w:type="gramEnd"/>
      <w:r>
        <w:t xml:space="preserve"> не дающая возможность молодым оркам сменить свой клан или связать жизнь с представителем другого клана. Если это происходит, то член тотемного клана теряет свои </w:t>
      </w:r>
      <w:r w:rsidR="0087684E">
        <w:t>привилегии</w:t>
      </w:r>
      <w:r>
        <w:t xml:space="preserve"> и новый клан, который он основывает браком, становится «низшим»</w:t>
      </w:r>
      <w:r w:rsidR="0087684E">
        <w:t>. Если же такой брак заключается в «</w:t>
      </w:r>
      <w:proofErr w:type="spellStart"/>
      <w:r w:rsidR="0087684E">
        <w:t>низжших</w:t>
      </w:r>
      <w:proofErr w:type="spellEnd"/>
      <w:r w:rsidR="0087684E">
        <w:t>» клана</w:t>
      </w:r>
      <w:proofErr w:type="gramStart"/>
      <w:r w:rsidR="0087684E">
        <w:t>х-</w:t>
      </w:r>
      <w:proofErr w:type="gramEnd"/>
      <w:r w:rsidR="0087684E">
        <w:t xml:space="preserve"> орк изгоняется из степи навечно. В случаи, если он не покинет территории за </w:t>
      </w:r>
      <w:proofErr w:type="gramStart"/>
      <w:r w:rsidR="0087684E">
        <w:t>неделю-его</w:t>
      </w:r>
      <w:proofErr w:type="gramEnd"/>
      <w:r w:rsidR="0087684E">
        <w:t xml:space="preserve"> в праве убить любой, кто его встретит и получить щедрую награду. </w:t>
      </w:r>
    </w:p>
    <w:p w:rsidR="0087684E" w:rsidRDefault="0087684E">
      <w:r>
        <w:t>Орки джунглей появились из переселенцев из степи</w:t>
      </w:r>
      <w:proofErr w:type="gramStart"/>
      <w:r>
        <w:t xml:space="preserve"> ,</w:t>
      </w:r>
      <w:proofErr w:type="gramEnd"/>
      <w:r>
        <w:t>бежавшими от её жестоких законов.</w:t>
      </w:r>
      <w:r w:rsidR="00C9284C">
        <w:t xml:space="preserve"> В джунглях нет такой строгой иерархической системы. Вместо этого эти орки живут по принципам </w:t>
      </w:r>
      <w:r w:rsidR="00C9284C">
        <w:lastRenderedPageBreak/>
        <w:t>демократии. Все важные вопросы решаются на советах( в отличи</w:t>
      </w:r>
      <w:proofErr w:type="gramStart"/>
      <w:r w:rsidR="00C9284C">
        <w:t>и</w:t>
      </w:r>
      <w:proofErr w:type="gramEnd"/>
      <w:r w:rsidR="00C9284C">
        <w:t xml:space="preserve"> от степи с вождями и их очень сильной властью) Племена орков в джунглях немногочисленны и постепенно вымирают. Очень сильное культурное влияние на них оказывают эльфы. Это прослеживается в языке, одежде, быту и некоторых других элементах культуры. Возможно, в скором времени, эти племена исчезнут…</w:t>
      </w:r>
    </w:p>
    <w:p w:rsidR="00C9284C" w:rsidRDefault="00C9284C">
      <w:pPr>
        <w:rPr>
          <w:b/>
          <w:u w:val="single"/>
        </w:rPr>
      </w:pPr>
      <w:r w:rsidRPr="00C9284C">
        <w:rPr>
          <w:b/>
          <w:u w:val="single"/>
        </w:rPr>
        <w:t>Люди</w:t>
      </w:r>
    </w:p>
    <w:p w:rsidR="00C9284C" w:rsidRDefault="00C9284C">
      <w:r>
        <w:t xml:space="preserve">Как самая неприхотливая раса, заселили всю территорию мира. Люди живут везде, и очень быстро приспосабливаются к внешним условиям. Политический строй у них так же разный. </w:t>
      </w:r>
      <w:proofErr w:type="gramStart"/>
      <w:r>
        <w:t>От племенных советов (Сев.</w:t>
      </w:r>
      <w:proofErr w:type="gramEnd"/>
      <w:r>
        <w:t xml:space="preserve"> </w:t>
      </w:r>
      <w:proofErr w:type="spellStart"/>
      <w:proofErr w:type="gramStart"/>
      <w:r>
        <w:t>Ам</w:t>
      </w:r>
      <w:proofErr w:type="spellEnd"/>
      <w:r>
        <w:t>.) до абсолютной монархии (халифаты в пустыне, религиозные гос-ва Эклизиархии и др.).</w:t>
      </w:r>
      <w:proofErr w:type="gramEnd"/>
      <w:r>
        <w:t xml:space="preserve"> Основной отличительной особенностью людей является способность ко всем видам магии. </w:t>
      </w:r>
    </w:p>
    <w:p w:rsidR="00C9284C" w:rsidRDefault="00C9284C">
      <w:pPr>
        <w:rPr>
          <w:b/>
          <w:u w:val="single"/>
        </w:rPr>
      </w:pPr>
      <w:r>
        <w:rPr>
          <w:b/>
          <w:u w:val="single"/>
        </w:rPr>
        <w:t>Нежить</w:t>
      </w:r>
    </w:p>
    <w:p w:rsidR="00C9284C" w:rsidRDefault="00C9284C">
      <w:r>
        <w:t xml:space="preserve">Самая загадочная и неизвестная раса, населяющая Вартис. Дикая нежить обитает повсеместно и везде, но как культурная и социальная группа, они представлены некромантами. Относительно недавно было образовано государство, соединившее в себе всю нежить мира-Объединенное королевство некромантов. Форма </w:t>
      </w:r>
      <w:proofErr w:type="gramStart"/>
      <w:r>
        <w:t>правления-конституционная</w:t>
      </w:r>
      <w:proofErr w:type="gramEnd"/>
      <w:r>
        <w:t xml:space="preserve"> монархия, смешанная с теократией. По </w:t>
      </w:r>
      <w:proofErr w:type="gramStart"/>
      <w:r>
        <w:t>вероисповеданию-язычники</w:t>
      </w:r>
      <w:proofErr w:type="gramEnd"/>
      <w:r>
        <w:t xml:space="preserve">. Доподлинно больше о них больше ничего неизвестно. </w:t>
      </w:r>
    </w:p>
    <w:p w:rsidR="00CC0624" w:rsidRDefault="00CC0624">
      <w:pPr>
        <w:rPr>
          <w:b/>
          <w:u w:val="single"/>
        </w:rPr>
      </w:pPr>
    </w:p>
    <w:p w:rsidR="00CC0624" w:rsidRDefault="00CC0624">
      <w:pPr>
        <w:rPr>
          <w:b/>
          <w:u w:val="single"/>
        </w:rPr>
      </w:pPr>
      <w:r>
        <w:rPr>
          <w:b/>
          <w:u w:val="single"/>
        </w:rPr>
        <w:t>Гномы</w:t>
      </w:r>
    </w:p>
    <w:p w:rsidR="00CC0624" w:rsidRPr="00CC0624" w:rsidRDefault="00CC0624">
      <w:r>
        <w:t xml:space="preserve">Подгорный народ живёт весьма замкнуто и обособленно. Практически не вылезая из пещер и шахт, единственное, что может заинтересовать </w:t>
      </w:r>
      <w:proofErr w:type="gramStart"/>
      <w:r>
        <w:t>их-блеск</w:t>
      </w:r>
      <w:proofErr w:type="gramEnd"/>
      <w:r>
        <w:t xml:space="preserve"> золота. Охотно идут на торговлю, но в другие отношения с народами не вступают.  Государства представляют собой отдельные княжества, связанные между собой единой экономической системой. </w:t>
      </w:r>
      <w:proofErr w:type="gramStart"/>
      <w:r>
        <w:t>Гномы-прирожденные</w:t>
      </w:r>
      <w:proofErr w:type="gramEnd"/>
      <w:r>
        <w:t xml:space="preserve"> инженеры. Будучи полностью </w:t>
      </w:r>
      <w:proofErr w:type="gramStart"/>
      <w:r>
        <w:t>лишенными</w:t>
      </w:r>
      <w:proofErr w:type="gramEnd"/>
      <w:r>
        <w:t xml:space="preserve"> магических способностей, умельцы подгорного народа пытаются восполнить это научно-техническими достижениями. По вероисповеданию являются язычниками, хотя религия не играет в их обществе почти никакой роли. Жречество нужно лишь для соблюдения формальностей и некоторых ритуалов, вроде похорон и рождения, коронации правителя и др. Единственный бог, в которого гномы действительно верят всем сердцем-научно-технический прогресс. Среди гномьего общества часто возникают террористические организации, основой своей деятельности выбирающие истребление магии и магов.  Негласная поддержка их со стороны княжеств и народа вызывает осложнения с их ликвидацией. </w:t>
      </w:r>
    </w:p>
    <w:sectPr w:rsidR="00CC0624" w:rsidRPr="00CC0624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30"/>
    <w:rsid w:val="002B0B63"/>
    <w:rsid w:val="002D5330"/>
    <w:rsid w:val="00401444"/>
    <w:rsid w:val="006B40D6"/>
    <w:rsid w:val="00856C78"/>
    <w:rsid w:val="0087684E"/>
    <w:rsid w:val="00900ED4"/>
    <w:rsid w:val="009B3016"/>
    <w:rsid w:val="00A811ED"/>
    <w:rsid w:val="00C9284C"/>
    <w:rsid w:val="00CC0624"/>
    <w:rsid w:val="00E11942"/>
    <w:rsid w:val="00EC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79109154822</cp:lastModifiedBy>
  <cp:revision>7</cp:revision>
  <dcterms:created xsi:type="dcterms:W3CDTF">2019-03-08T17:54:00Z</dcterms:created>
  <dcterms:modified xsi:type="dcterms:W3CDTF">2021-12-06T11:23:00Z</dcterms:modified>
</cp:coreProperties>
</file>