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421A7" w14:textId="77777777" w:rsidR="00013538" w:rsidRPr="00013538" w:rsidRDefault="00013538" w:rsidP="00013538">
      <w:pPr>
        <w:pStyle w:val="1"/>
        <w:jc w:val="center"/>
      </w:pPr>
      <w:r w:rsidRPr="00013538">
        <w:t>Техники</w:t>
      </w:r>
    </w:p>
    <w:p w14:paraId="2ADBA7EF" w14:textId="77777777" w:rsidR="00013538" w:rsidRPr="00013538" w:rsidRDefault="00013538" w:rsidP="00013538">
      <w:r w:rsidRPr="00013538">
        <w:t>Самое важное, что может интересовать Воина — это техники. Техники, что позволят вам превратить силу Неба в ваше могущество.</w:t>
      </w:r>
    </w:p>
    <w:p w14:paraId="47C6525E" w14:textId="77777777" w:rsidR="00013538" w:rsidRPr="00013538" w:rsidRDefault="00013538" w:rsidP="00013538">
      <w:r w:rsidRPr="00013538">
        <w:t>Техника. Чем сложнее требования к эффекту техники, тем больше должно быть задействовано узлов. Рисунки узлов, необходимых для работы той или иной техники, называют созвездиями за сходство с тем, что идущий видит над головой в манящем его ночном Небе.</w:t>
      </w:r>
    </w:p>
    <w:p w14:paraId="1E52BDA0" w14:textId="77777777" w:rsidR="00013538" w:rsidRPr="00013538" w:rsidRDefault="00013538" w:rsidP="00013538">
      <w:r w:rsidRPr="00013538">
        <w:t xml:space="preserve"> Техники делились на ранги. Человеческий, Земной, Духовный. Были и выше, но встретить их раньше Третьего пояса невозможно, и нам посоветовали не забивать голову (в одной из речей Кадора упоминается Небесный ранг). Каждый ранг в несколько раз сильнее предыдущего и позволял использовать больше сил и тратить их разумнее. Практически у всех техник строго разделялись уровни, а </w:t>
      </w:r>
      <w:r w:rsidR="00417E03" w:rsidRPr="00013538">
        <w:t>ещё</w:t>
      </w:r>
      <w:r w:rsidRPr="00013538">
        <w:t xml:space="preserve"> существовали степени её освоения. Названия говорили сами за себя. Уровни: низкий, средний и высокий. Освоение: начальное — познание, мастерское, совершенное — постижение. И вот тут начинались тонкости. С каждым уровнем возрастало число используемых узлов меридианов, и также возрастала мощь. Так что Человеческая техника высокого уровня могла соперничать с Земной техникой начального того же действия. А осознанная до постижения техника начального уровня могла быть мощней чем такая же высокого, но едва освоенная на уровне познания.</w:t>
      </w:r>
    </w:p>
    <w:p w14:paraId="67415A45" w14:textId="77777777" w:rsidR="00013538" w:rsidRPr="00013538" w:rsidRDefault="00013538" w:rsidP="00013538">
      <w:r w:rsidRPr="00013538">
        <w:t>Защита техникой всегда требует больше сил, чем атака. Самая простая защита — Покров, защищает сразу всё тело. Более совершенные техники могут создавать сферы, полусферы, стены и щиты. На совершенном уровне освоения их защиту можно сжать до размера ладони.</w:t>
      </w:r>
    </w:p>
    <w:p w14:paraId="5130FD48" w14:textId="77777777" w:rsidR="00013538" w:rsidRPr="00013538" w:rsidRDefault="00013538" w:rsidP="002438FD">
      <w:pPr>
        <w:pStyle w:val="2"/>
      </w:pPr>
      <w:r w:rsidRPr="00013538">
        <w:t>Покров</w:t>
      </w:r>
    </w:p>
    <w:p w14:paraId="5F71826E" w14:textId="77777777" w:rsidR="00013538" w:rsidRPr="00013538" w:rsidRDefault="00013538" w:rsidP="00013538">
      <w:r w:rsidRPr="00013538">
        <w:t>Выходило так, что эта техника выталкивала накопленную в средоточии энергию волной по телу. Не по меридианам, а просто вовне во все стороны. Та, на два вдоха заполняла применившего полностью. В эти секунды мышцы, кости, кожа идущего настолько пропитаны силой, что поранить их, даже оружием, становилось совершенно невозможно. Нанесённый удар в горло копьём не убивал человека, а лишь расходовал энергию, наполняющую тело, и в средоточие её возвращалось меньше. Убить человека становилось возможным, лишь если он не успел запустить технику, либо исчерпав запасы его силы. Конечно, тут нашлись свои ограничения, но, как по мне, вполне разумные. Дубину отразить всё же легче, чем наточенное лезвие, а упавшую на тебя скалу пережить не было шансов и под Покровом.</w:t>
      </w:r>
    </w:p>
    <w:p w14:paraId="20A5968C" w14:textId="77777777" w:rsidR="00013538" w:rsidRPr="00013538" w:rsidRDefault="00013538" w:rsidP="002438FD">
      <w:pPr>
        <w:pStyle w:val="2"/>
      </w:pPr>
      <w:r w:rsidRPr="00013538">
        <w:t>Опора</w:t>
      </w:r>
    </w:p>
    <w:p w14:paraId="0B8D3182" w14:textId="77777777" w:rsidR="00013538" w:rsidRPr="00013538" w:rsidRDefault="00013538" w:rsidP="00013538">
      <w:r w:rsidRPr="00013538">
        <w:t>Для неё требуется один узел в ноге. Неважно в какой. Возвышающийся толкал энергию из средоточия, но не просто вне его, а по определённому меридиану в направлении этого узла, направляя сгусток силы по телу. Энергия достигала нужного места и вот тут начинались тонкости. К этому времени, буквально за мгновение нужно успеть нарисовать силой под ногой круг с одним-единственным символом. И на один-два вдоха, пока сияла наполненная силой печать, практика невозможно становилось сдвинуть с места, он буквально прирастал к земле. А значит, никаких сложностей с использованием своей физической силы больше не существовало. Уйдут в прошлое моменты, когда антилопа могла оторвать меня от земли и швырнуть, или ситуации, что удар отшвыривал меня от соперника.</w:t>
      </w:r>
    </w:p>
    <w:p w14:paraId="42B107FE" w14:textId="77777777" w:rsidR="00013538" w:rsidRPr="00013538" w:rsidRDefault="00013538" w:rsidP="002438FD">
      <w:pPr>
        <w:pStyle w:val="2"/>
      </w:pPr>
      <w:r w:rsidRPr="00013538">
        <w:t>Сжигание жизненной силы</w:t>
      </w:r>
    </w:p>
    <w:p w14:paraId="1C8C64DB" w14:textId="77777777" w:rsidR="00013538" w:rsidRPr="00013538" w:rsidRDefault="00013538" w:rsidP="00013538">
      <w:r w:rsidRPr="00013538">
        <w:t xml:space="preserve">Средоточие может опустеть, силы неба может не хватить. А жить хочется. И бегство сегодня помочь не может. Бывает. Что же делать? Сжечь жизненную силу, перегоняя её в силу неба, вложить в удар, удвоив его мощь! И победить. И чем выносливее становятся ваши тела, </w:t>
      </w:r>
      <w:r w:rsidRPr="00013538">
        <w:lastRenderedPageBreak/>
        <w:t>пропитываясь силой неба, тем дольше вы сможете сжигать свою жизнь. Сначала я доведу вашу выносливость до предела. Затем вас научат технике сжигания.</w:t>
      </w:r>
    </w:p>
    <w:p w14:paraId="5105E745" w14:textId="77777777" w:rsidR="00013538" w:rsidRPr="00013538" w:rsidRDefault="00013538" w:rsidP="002438FD">
      <w:pPr>
        <w:pStyle w:val="2"/>
      </w:pPr>
      <w:r w:rsidRPr="00013538">
        <w:t>Сжигание сердца</w:t>
      </w:r>
    </w:p>
    <w:p w14:paraId="6A86275E" w14:textId="77777777" w:rsidR="00013538" w:rsidRPr="00013538" w:rsidRDefault="00013538" w:rsidP="00013538">
      <w:r w:rsidRPr="00013538">
        <w:t>Убить себя, сжигая сердце. Никто не желает попасть живым в руки сектантов. И у Воинов появляется нужное умение. Дар Неба, как я считаю. Только ради него любой, кто живёт за стенами города, должен стремиться прорваться с Закалки.</w:t>
      </w:r>
    </w:p>
    <w:p w14:paraId="37A1312B" w14:textId="77777777" w:rsidR="00013538" w:rsidRPr="00013538" w:rsidRDefault="00013538" w:rsidP="002438FD">
      <w:pPr>
        <w:pStyle w:val="2"/>
      </w:pPr>
      <w:r w:rsidRPr="00013538">
        <w:t>Спина медведя</w:t>
      </w:r>
    </w:p>
    <w:p w14:paraId="3DE8074D" w14:textId="77777777" w:rsidR="00013538" w:rsidRPr="00013538" w:rsidRDefault="00013538" w:rsidP="00013538">
      <w:r w:rsidRPr="00013538">
        <w:t>Увеличение физической силы. Техника действует несколько секунд. </w:t>
      </w:r>
    </w:p>
    <w:p w14:paraId="096CF629" w14:textId="77777777" w:rsidR="00013538" w:rsidRPr="00013538" w:rsidRDefault="00013538" w:rsidP="002438FD">
      <w:pPr>
        <w:pStyle w:val="2"/>
      </w:pPr>
      <w:r w:rsidRPr="00013538">
        <w:t>Облик мангуста </w:t>
      </w:r>
    </w:p>
    <w:p w14:paraId="1CD02779" w14:textId="3FFE90BD" w:rsidR="00013538" w:rsidRPr="00013538" w:rsidRDefault="00013538" w:rsidP="00013538">
      <w:r w:rsidRPr="00013538">
        <w:t>Ускорение. Техника действует несколько секунд. </w:t>
      </w:r>
    </w:p>
    <w:p w14:paraId="78871988" w14:textId="77777777" w:rsidR="00013538" w:rsidRPr="00013538" w:rsidRDefault="00013538" w:rsidP="00013538"/>
    <w:p w14:paraId="71EB68AB" w14:textId="77777777" w:rsidR="00013538" w:rsidRPr="00013538" w:rsidRDefault="00013538" w:rsidP="002438FD">
      <w:pPr>
        <w:pStyle w:val="2"/>
      </w:pPr>
      <w:r w:rsidRPr="00013538">
        <w:t>Призрачный рывок</w:t>
      </w:r>
    </w:p>
    <w:p w14:paraId="6F1B6879" w14:textId="77777777" w:rsidR="00013538" w:rsidRPr="00013538" w:rsidRDefault="00013538" w:rsidP="00013538">
      <w:r w:rsidRPr="00013538">
        <w:t>Все четыре узла Призрачного рывка наполняются силой и сначала словно вспыхивают, а затем, когда остаток энергии из закрывшегося меридиана исчезает в них, их яркое свечение сжимается в точку. Быстро, друг за другом, снизу вверх, последним — узел в груди. И в то же мгновение вспыхивают символы обращения техники, которое нужно разместить прямо перед собой, перед последним узлом. Конечно, есть и недостатки. Ты должен стоять в свободной позе. Перемещение выходило только по прямой, и только если на пути не было препятствий.</w:t>
      </w:r>
    </w:p>
    <w:p w14:paraId="0983C9A5" w14:textId="77777777" w:rsidR="00013538" w:rsidRPr="00013538" w:rsidRDefault="00013538" w:rsidP="002438FD">
      <w:pPr>
        <w:pStyle w:val="2"/>
      </w:pPr>
      <w:r w:rsidRPr="00013538">
        <w:t>Лезвие духа</w:t>
      </w:r>
    </w:p>
    <w:p w14:paraId="1FDB70C5" w14:textId="77777777" w:rsidR="00013538" w:rsidRPr="00013538" w:rsidRDefault="00013538" w:rsidP="00013538">
      <w:r w:rsidRPr="00013538">
        <w:t>Лезвие Духа</w:t>
      </w:r>
    </w:p>
    <w:p w14:paraId="40820763" w14:textId="77777777" w:rsidR="00013538" w:rsidRPr="00013538" w:rsidRDefault="00013538" w:rsidP="00013538">
      <w:r w:rsidRPr="00013538">
        <w:t>Дистанционная техника</w:t>
      </w:r>
    </w:p>
    <w:p w14:paraId="5762484A" w14:textId="77777777" w:rsidR="00013538" w:rsidRPr="00013538" w:rsidRDefault="00013538" w:rsidP="00013538">
      <w:r w:rsidRPr="00013538">
        <w:t>Ранг: Человеческий. Уровень: низкий.</w:t>
      </w:r>
    </w:p>
    <w:p w14:paraId="707C2B3A" w14:textId="77777777" w:rsidR="00013538" w:rsidRPr="00013538" w:rsidRDefault="00013538" w:rsidP="00013538">
      <w:r w:rsidRPr="00013538">
        <w:t>Условие: Открытый узел Та-Ча. (Ча - бесстихийный атрибут).</w:t>
      </w:r>
    </w:p>
    <w:p w14:paraId="669342EF" w14:textId="77777777" w:rsidR="00013538" w:rsidRPr="00013538" w:rsidRDefault="00013538" w:rsidP="00013538">
      <w:r w:rsidRPr="00013538">
        <w:t>Полупрозрачное лезвие размером от небольшого кинжала до меча. Применение без потери вложенной силы — до десяти шагов. Эффект попадания соответствует проявленному размеру. Развитие — пять узлов, пять лезвий.</w:t>
      </w:r>
    </w:p>
    <w:p w14:paraId="3A7BB632" w14:textId="77777777" w:rsidR="00013538" w:rsidRPr="00013538" w:rsidRDefault="00013538" w:rsidP="00013538">
      <w:r w:rsidRPr="00013538">
        <w:t>Второе созвездие. То самое, что я так и не смог воссоздать самостоятельно. И одного взгляда в описание мне хватило, чтобы понять причину неудачи. Шесть. Шесть узлов для применения, вместо пяти, о которых я думал.</w:t>
      </w:r>
    </w:p>
    <w:p w14:paraId="3709812B" w14:textId="77777777" w:rsidR="00013538" w:rsidRPr="00013538" w:rsidRDefault="00013538" w:rsidP="00013538">
      <w:r w:rsidRPr="00013538">
        <w:t>Третье созвездие девять лезвий.</w:t>
      </w:r>
    </w:p>
    <w:p w14:paraId="02AD22C5" w14:textId="77777777" w:rsidR="00013538" w:rsidRPr="00013538" w:rsidRDefault="00013538" w:rsidP="002438FD">
      <w:pPr>
        <w:pStyle w:val="2"/>
      </w:pPr>
      <w:r w:rsidRPr="00013538">
        <w:t>Ледяные шипы</w:t>
      </w:r>
    </w:p>
    <w:p w14:paraId="471B925E" w14:textId="77777777" w:rsidR="00013538" w:rsidRPr="00013538" w:rsidRDefault="00013538" w:rsidP="00013538">
      <w:r w:rsidRPr="00013538">
        <w:t>Дистанционная техника</w:t>
      </w:r>
    </w:p>
    <w:p w14:paraId="07CAFFD7" w14:textId="77777777" w:rsidR="00013538" w:rsidRPr="00013538" w:rsidRDefault="00013538" w:rsidP="00013538">
      <w:r w:rsidRPr="00013538">
        <w:t>Ранг: Земной</w:t>
      </w:r>
    </w:p>
    <w:p w14:paraId="11C57D80" w14:textId="77777777" w:rsidR="00013538" w:rsidRPr="00013538" w:rsidRDefault="00013538" w:rsidP="00013538">
      <w:r w:rsidRPr="00013538">
        <w:t>Созвездие первое 11 узлов, 1 шип.</w:t>
      </w:r>
    </w:p>
    <w:p w14:paraId="606C5949" w14:textId="77777777" w:rsidR="00013538" w:rsidRPr="00013538" w:rsidRDefault="00013538" w:rsidP="00013538">
      <w:r w:rsidRPr="00013538">
        <w:t>Вскинутая ладонь. Узлы принимают в себя свою часть мчащейся по меридиану энергии. Листву вокруг освещает налившиеся светом печать двойного круга и символы обращения. Здоровый шип, в половину от моего копья, слепящий в темноте голубым появляется передо мной и срывается к своей цели.</w:t>
      </w:r>
    </w:p>
    <w:p w14:paraId="37AA31CB" w14:textId="77777777" w:rsidR="00013538" w:rsidRPr="00013538" w:rsidRDefault="00013538" w:rsidP="00013538">
      <w:r w:rsidRPr="00013538">
        <w:t>Созвездие второе 35 узлов, 3 шипа или один усиленный.</w:t>
      </w:r>
    </w:p>
    <w:p w14:paraId="1744FE48" w14:textId="77777777" w:rsidR="00013538" w:rsidRPr="00013538" w:rsidRDefault="00013538" w:rsidP="00013538">
      <w:r w:rsidRPr="00013538">
        <w:lastRenderedPageBreak/>
        <w:t>Созвездие третье 59 узлов, 5 шипов или один усиленный.</w:t>
      </w:r>
    </w:p>
    <w:p w14:paraId="4CDBD936" w14:textId="77777777" w:rsidR="00013538" w:rsidRPr="00013538" w:rsidRDefault="00013538" w:rsidP="00013538">
      <w:r w:rsidRPr="00013538">
        <w:t>С каждым созвездием возрастает дальность.</w:t>
      </w:r>
    </w:p>
    <w:p w14:paraId="2928CA47" w14:textId="77777777" w:rsidR="00013538" w:rsidRPr="00013538" w:rsidRDefault="00013538" w:rsidP="002438FD">
      <w:pPr>
        <w:pStyle w:val="2"/>
      </w:pPr>
      <w:r w:rsidRPr="00013538">
        <w:t>Техника Духовной Защиты</w:t>
      </w:r>
    </w:p>
    <w:p w14:paraId="1CE4E195" w14:textId="77777777" w:rsidR="00013538" w:rsidRPr="00013538" w:rsidRDefault="00013538" w:rsidP="00013538">
      <w:r w:rsidRPr="00013538">
        <w:t>Универсальная защитная техника, позволяет защититься от любой атакующей техники человеческого ранга, от воздействий, основанных на звуке, от потусторонней силы призраков, от духовных воздействий, таких как Длань или давление духа. Значительно снижает урон безранговым оружием.</w:t>
      </w:r>
    </w:p>
    <w:p w14:paraId="13AED82A" w14:textId="77777777" w:rsidR="00013538" w:rsidRPr="00013538" w:rsidRDefault="00013538" w:rsidP="00013538">
      <w:r w:rsidRPr="00013538">
        <w:t>Это техника, что получают коснувшиеся стихии, собрат. Когда её показывает старший Гарлом, так Лезвия растворяются в его духовной силе за ладонь до тела.</w:t>
      </w:r>
    </w:p>
    <w:p w14:paraId="35A77E3A" w14:textId="77777777" w:rsidR="00013538" w:rsidRPr="00013538" w:rsidRDefault="00013538" w:rsidP="00013538">
      <w:r w:rsidRPr="00013538">
        <w:t>Это внутренняя техника фракций Пояса. Она под имперской защитой!</w:t>
      </w:r>
    </w:p>
    <w:p w14:paraId="75A24F08" w14:textId="77777777" w:rsidR="00013538" w:rsidRPr="00013538" w:rsidRDefault="00013538" w:rsidP="00013538">
      <w:r w:rsidRPr="00013538">
        <w:t>Пять лезвий просто исчезают, коснувшись тела. Когда туман силы в моём теле едва выходит за кожу, траты меньше всего. Пожалуй, меньше даже, чем ушло бы на защиту Покровом от всего одного Лезвия.</w:t>
      </w:r>
    </w:p>
    <w:p w14:paraId="6EBEEF8C" w14:textId="77777777" w:rsidR="00013538" w:rsidRPr="00013538" w:rsidRDefault="00013538" w:rsidP="00013538"/>
    <w:p w14:paraId="2DF8C1A0" w14:textId="77777777" w:rsidR="00013538" w:rsidRPr="00013538" w:rsidRDefault="00013538" w:rsidP="002438FD">
      <w:pPr>
        <w:pStyle w:val="2"/>
      </w:pPr>
      <w:r w:rsidRPr="00013538">
        <w:t>Поиск Силы</w:t>
      </w:r>
    </w:p>
    <w:p w14:paraId="3B28E307" w14:textId="77777777" w:rsidR="00013538" w:rsidRPr="00013538" w:rsidRDefault="00013538" w:rsidP="00013538">
      <w:r w:rsidRPr="00013538">
        <w:t>Поисковая техника</w:t>
      </w:r>
    </w:p>
    <w:p w14:paraId="2A9A5D75" w14:textId="77777777" w:rsidR="00013538" w:rsidRPr="00013538" w:rsidRDefault="00013538" w:rsidP="00013538">
      <w:r w:rsidRPr="00013538">
        <w:t>Ранг: Человеческий, Качество: начальное, Созвездие: первое.</w:t>
      </w:r>
    </w:p>
    <w:p w14:paraId="7F002A24" w14:textId="77777777" w:rsidR="00013538" w:rsidRPr="00013538" w:rsidRDefault="00013538" w:rsidP="00013538">
      <w:r w:rsidRPr="00013538">
        <w:t>Условие: Открытый узел Ра-Ча-Рау, Ра-Ча-Крон, Ми-Ча, Тау-Ча-Рау, Тау-Ча-Ди...</w:t>
      </w:r>
    </w:p>
    <w:p w14:paraId="445DA2B6" w14:textId="77777777" w:rsidR="00013538" w:rsidRPr="00013538" w:rsidRDefault="00013538" w:rsidP="00013538">
      <w:r w:rsidRPr="00013538">
        <w:t>Обращение к небу...</w:t>
      </w:r>
    </w:p>
    <w:p w14:paraId="5737EEDE" w14:textId="77777777" w:rsidR="00013538" w:rsidRPr="00013538" w:rsidRDefault="00013538" w:rsidP="00013538">
      <w:r w:rsidRPr="00013538">
        <w:t>Вливаемая в технику сила неба выплёскивается из тела пользователя, преобразуясь обращением в круговую волну.</w:t>
      </w:r>
    </w:p>
    <w:p w14:paraId="17D390D2" w14:textId="77777777" w:rsidR="00013538" w:rsidRPr="00013538" w:rsidRDefault="00013538" w:rsidP="00013538">
      <w:r w:rsidRPr="00013538">
        <w:t>Начальное освоение: в круге двадцати шагов позволяет определить направление на источник силы. Побочный эффект: в круге ста шагов недовольство всех зверей, потревоженных волной вашей силы.</w:t>
      </w:r>
    </w:p>
    <w:p w14:paraId="5E5D2760" w14:textId="24036C8B" w:rsidR="00013538" w:rsidRPr="00013538" w:rsidRDefault="00013538" w:rsidP="00013538">
      <w:r w:rsidRPr="00013538">
        <w:t>Совершенное освоение: круг в пятьдесят шагов, недовольство зверей в круге двухсот пятидесяти шагов.</w:t>
      </w:r>
    </w:p>
    <w:p w14:paraId="36BC701B" w14:textId="77777777" w:rsidR="00013538" w:rsidRPr="00013538" w:rsidRDefault="00013538" w:rsidP="00013538"/>
    <w:p w14:paraId="76259AAA" w14:textId="77777777" w:rsidR="00013538" w:rsidRPr="00013538" w:rsidRDefault="00013538" w:rsidP="002438FD">
      <w:pPr>
        <w:pStyle w:val="2"/>
      </w:pPr>
      <w:r w:rsidRPr="00013538">
        <w:t>Двойной Шаг</w:t>
      </w:r>
    </w:p>
    <w:p w14:paraId="1BAB6A50" w14:textId="77777777" w:rsidR="00013538" w:rsidRPr="00013538" w:rsidRDefault="00013538" w:rsidP="00013538">
      <w:r w:rsidRPr="00013538">
        <w:t>Два меридиана. Два узла в каждом. Но само течение энергии плавное, спокойное, почти не требующее от меня усилий.</w:t>
      </w:r>
    </w:p>
    <w:p w14:paraId="1A1A50F6" w14:textId="77777777" w:rsidR="00013538" w:rsidRPr="00013538" w:rsidRDefault="00013538" w:rsidP="00013538">
      <w:r w:rsidRPr="00013538">
        <w:t>Обращения техники загорелись, но не осветили кору под ногами, их сияние видел только я. Первый шаг. Он оказался в два раза длиннее обычного. Словно утягивая меня вперёд и лишая равновесия. Торопясь, ещё не завершив первый шаг, я оторвал подошву второй ноги от опоры. И словно заскользил вперёд. Мгновение и я, сделав пять шагов во время действия техники, преодолел, как и обещалось, вдвое большее расстояние. Забавные ощущения. Словно не я двигаюсь, а меня тянет вперёд, только успевай перебирать ногами, которые будто скользят над землёй.</w:t>
      </w:r>
    </w:p>
    <w:p w14:paraId="7EA0B54B" w14:textId="77777777" w:rsidR="00013538" w:rsidRPr="00013538" w:rsidRDefault="00013538" w:rsidP="00013538">
      <w:r w:rsidRPr="00013538">
        <w:t xml:space="preserve">При совершенном освоении значительно повышает мобильность в бою, позволяя быстро перемещаться в любую сторону, на любое расстояние в пределах максимальной дальности </w:t>
      </w:r>
      <w:r w:rsidRPr="00013538">
        <w:lastRenderedPageBreak/>
        <w:t>перемещения. Повышает скорость передвижения в дальних переходах. При использовании Умножения Техник позволяет кратковременно сильно ускоряться.</w:t>
      </w:r>
    </w:p>
    <w:p w14:paraId="76580CD5" w14:textId="77777777" w:rsidR="00013538" w:rsidRPr="00013538" w:rsidRDefault="00013538" w:rsidP="00013538">
      <w:r w:rsidRPr="00013538">
        <w:t>Шестнадцать Двойных Шагов разгоняли меня так, что я всерьёз опасался за одежду, буквально срываемую с меня потоками воздуха.</w:t>
      </w:r>
    </w:p>
    <w:p w14:paraId="2AF13AB2" w14:textId="77777777" w:rsidR="00013538" w:rsidRPr="00013538" w:rsidRDefault="00013538" w:rsidP="002438FD">
      <w:pPr>
        <w:pStyle w:val="2"/>
      </w:pPr>
      <w:r w:rsidRPr="00013538">
        <w:t>Смарагдовый Ящер</w:t>
      </w:r>
    </w:p>
    <w:p w14:paraId="03658720" w14:textId="77777777" w:rsidR="00013538" w:rsidRPr="00013538" w:rsidRDefault="00013538" w:rsidP="00013538">
      <w:r w:rsidRPr="00013538">
        <w:t>Техника маскировки. Восемь узлов. Большая часть таких техник относится скорее к иллюзиям. Обманывает смотрящего. По описанию я должен словно бы сливаться с крупным предметом, к которому необходимо перед этим прислониться. Становиться частью скалы, дерева, кустарника. Не скрывает запахи.</w:t>
      </w:r>
    </w:p>
    <w:p w14:paraId="68FD7C89" w14:textId="77777777" w:rsidR="00013538" w:rsidRPr="00013538" w:rsidRDefault="00013538" w:rsidP="002438FD">
      <w:pPr>
        <w:pStyle w:val="2"/>
      </w:pPr>
      <w:r w:rsidRPr="00013538">
        <w:t>Удар Ярости</w:t>
      </w:r>
    </w:p>
    <w:p w14:paraId="5F9F9086" w14:textId="77777777" w:rsidR="00013538" w:rsidRPr="00013538" w:rsidRDefault="00013538" w:rsidP="00013538">
      <w:r w:rsidRPr="00013538">
        <w:t>Оружейная техника. Шесть узлов. Для действия техники Удара, что может направить небесную энергию в клинок, нужно чтобы тот стал частью меня. Или, если говорить по-другому, оказался пропитан энергией. Именно моей духовной силой, что я должен буду выплеснуть в оружие и дальше в тело врага, иначе ничего не выйдет.</w:t>
      </w:r>
    </w:p>
    <w:p w14:paraId="07784F15" w14:textId="77777777" w:rsidR="00013538" w:rsidRPr="00013538" w:rsidRDefault="00013538" w:rsidP="00013538">
      <w:r w:rsidRPr="00013538">
        <w:t>Для применения техники необходимо умение использовать медитацию познания или привязанное специальным ритуалом оружие, например, Молот Монстров с начертанием Сосуд Духа.</w:t>
      </w:r>
    </w:p>
    <w:p w14:paraId="2D7E8969" w14:textId="77777777" w:rsidR="00013538" w:rsidRPr="00013538" w:rsidRDefault="00013538" w:rsidP="002438FD">
      <w:pPr>
        <w:pStyle w:val="2"/>
      </w:pPr>
      <w:r w:rsidRPr="00013538">
        <w:t>Сигнал</w:t>
      </w:r>
    </w:p>
    <w:p w14:paraId="6A6A3E22" w14:textId="77777777" w:rsidR="00013538" w:rsidRPr="00013538" w:rsidRDefault="00013538" w:rsidP="00013538">
      <w:r w:rsidRPr="00013538">
        <w:t>Техника, зажигающая в небе над местом применения яркий огонь.</w:t>
      </w:r>
      <w:r w:rsidRPr="00013538">
        <w:br/>
        <w:t>Прикосновение Весны</w:t>
      </w:r>
    </w:p>
    <w:p w14:paraId="08DE9903" w14:textId="77777777" w:rsidR="00013538" w:rsidRPr="00013538" w:rsidRDefault="00013538" w:rsidP="002438FD">
      <w:pPr>
        <w:pStyle w:val="2"/>
      </w:pPr>
      <w:r w:rsidRPr="00013538">
        <w:t>Техника лечения.</w:t>
      </w:r>
    </w:p>
    <w:p w14:paraId="5EA0C8D4" w14:textId="77777777" w:rsidR="00013538" w:rsidRPr="00013538" w:rsidRDefault="00013538" w:rsidP="002438FD">
      <w:pPr>
        <w:pStyle w:val="2"/>
      </w:pPr>
      <w:r w:rsidRPr="00013538">
        <w:t>Длань Ордена (Сковывающая Длань)</w:t>
      </w:r>
    </w:p>
    <w:p w14:paraId="59454475" w14:textId="77777777" w:rsidR="00013538" w:rsidRPr="00013538" w:rsidRDefault="00013538" w:rsidP="00013538">
      <w:r w:rsidRPr="00013538">
        <w:t>Действие понятно из названия. От краткой заминки до полного паралича на длительное время.</w:t>
      </w:r>
    </w:p>
    <w:p w14:paraId="5160155E" w14:textId="77777777" w:rsidR="00013538" w:rsidRPr="00013538" w:rsidRDefault="00013538" w:rsidP="00013538">
      <w:r w:rsidRPr="00013538">
        <w:t>Главное — это разница в количестве энергии противников, а число узлов не столь важно. Она даже не использовала меридианы, на которых они находились. И работала совсем по-другому: не со сжатой в единый поток энергией, направленной к узлам по руслу меридиана, а с рассеянной в самом теле, которую обращение буквально засасывало из него в узлы. Хорошо против того, кто гораздо слабее тебя; бесполезно, если применять против равного.</w:t>
      </w:r>
    </w:p>
    <w:p w14:paraId="6E20A152" w14:textId="77777777" w:rsidR="00013538" w:rsidRPr="00013538" w:rsidRDefault="00013538" w:rsidP="00013538"/>
    <w:p w14:paraId="74D9AF63" w14:textId="77777777" w:rsidR="00013538" w:rsidRPr="00013538" w:rsidRDefault="00013538" w:rsidP="002438FD">
      <w:pPr>
        <w:pStyle w:val="2"/>
      </w:pPr>
      <w:r w:rsidRPr="00013538">
        <w:t>Умножение Техник</w:t>
      </w:r>
    </w:p>
    <w:p w14:paraId="5E2A58AE" w14:textId="77777777" w:rsidR="00013538" w:rsidRPr="00013538" w:rsidRDefault="00013538" w:rsidP="00013538">
      <w:r w:rsidRPr="00013538">
        <w:t>Как известно, Воин Развития Духа не может повторно применять технику, пока запечатан исток и не остыл меридиан. Данная способность позволяет Воинам частично приблизиться к возможностям Мастеров Духовной Силы.</w:t>
      </w:r>
    </w:p>
    <w:p w14:paraId="199904D2" w14:textId="77777777" w:rsidR="00013538" w:rsidRPr="00013538" w:rsidRDefault="00013538" w:rsidP="00013538">
      <w:r w:rsidRPr="00013538">
        <w:t>Сначала обычное применение техники Лезвия, которое заставило вспыхнуть обращение и создало призрачный кинжал, а затем впитать туман силы в средоточие, протяжение меридиана и узел ЗАПЕЧАТАННОГО меридиана. И на ту сторону фонтана улетело Лезвие, рассекая падающие капли воды.</w:t>
      </w:r>
    </w:p>
    <w:p w14:paraId="1E5ABE90" w14:textId="77777777" w:rsidR="00013538" w:rsidRPr="00013538" w:rsidRDefault="00013538" w:rsidP="00013538">
      <w:r w:rsidRPr="00013538">
        <w:t>К вечеру я уже вполне уверенно мог удвоить все свои простые техники, в которых было по одному узлу. И понял, в чём соревновались Попечители стражи. У всего есть плата, и у новой силы она тоже нашлась. Каждое новое вливание силы в запечатанный меридиан продлевало время остывания, и повреждало его. Первые пять Опор я и не заметил, но затем появилось жжение меридиана. К десятому — сильная боль. Дальше пятнадцатой Опоры я применять технику не рискнул.</w:t>
      </w:r>
    </w:p>
    <w:p w14:paraId="1A4D5EBA" w14:textId="1C2E7334" w:rsidR="00013538" w:rsidRPr="00013538" w:rsidRDefault="0099087C" w:rsidP="0099087C">
      <w:pPr>
        <w:pStyle w:val="2"/>
      </w:pPr>
      <w:r>
        <w:lastRenderedPageBreak/>
        <w:t>Ядро</w:t>
      </w:r>
    </w:p>
    <w:p w14:paraId="2537B2D4" w14:textId="105F684C" w:rsidR="00013538" w:rsidRPr="00013538" w:rsidRDefault="0099087C" w:rsidP="00013538">
      <w:r>
        <w:t>О</w:t>
      </w:r>
      <w:r w:rsidR="00013538" w:rsidRPr="00013538">
        <w:t>глушающая и отталкивающая техника. Один узел.</w:t>
      </w:r>
    </w:p>
    <w:p w14:paraId="64D43DC3" w14:textId="30293F0C" w:rsidR="00013538" w:rsidRPr="00013538" w:rsidRDefault="0099087C" w:rsidP="0099087C">
      <w:pPr>
        <w:pStyle w:val="2"/>
      </w:pPr>
      <w:r>
        <w:t>Разное</w:t>
      </w:r>
    </w:p>
    <w:p w14:paraId="3D525E5F" w14:textId="77777777" w:rsidR="00013538" w:rsidRPr="00013538" w:rsidRDefault="00013538" w:rsidP="00013538">
      <w:r w:rsidRPr="00013538">
        <w:t>Сковывающая техника в драке с наёмником Ароем. Согнувшийся, припавший на колено наёмник ударил кулаком по земле. И она ощутимо толкнула меня в ноги, будто подпрыгнув. Энергия в средоточие вернулась, изрядно уменьшившись в количестве, да и тело вело себя плохо, словно на коже появилась корка, что стянула её и мешает двигаться. Второе применение: противник снова ударил мечом в голову, одновременно странно подняв ногу. Я тут же, чувствуя жар опасного ветра, наполнил тело туманом силы. Наёмник топнул, земля снова словно подпрыгнула. Но и только... На этот раз корка на теле лопнула от первого же движения и больше меня ничего не сковывало.</w:t>
      </w:r>
    </w:p>
    <w:p w14:paraId="1BFB3802" w14:textId="77777777" w:rsidR="00013538" w:rsidRPr="00013538" w:rsidRDefault="00013538" w:rsidP="00013538">
      <w:r w:rsidRPr="00013538">
        <w:t>Оружейная техника, кратковременно дающая второе призрачное оружие в драке с наёмником.</w:t>
      </w:r>
    </w:p>
    <w:p w14:paraId="0FA061DF" w14:textId="77777777" w:rsidR="00013538" w:rsidRPr="00013538" w:rsidRDefault="00013538" w:rsidP="00013538">
      <w:r w:rsidRPr="00013538">
        <w:t>Призрачные когти для рукопашной схватки.</w:t>
      </w:r>
    </w:p>
    <w:p w14:paraId="16D763E2" w14:textId="77777777" w:rsidR="00013538" w:rsidRPr="00013538" w:rsidRDefault="00013538" w:rsidP="00013538">
      <w:r w:rsidRPr="00013538">
        <w:t>Две техники при проверке волками:</w:t>
      </w:r>
    </w:p>
    <w:p w14:paraId="601F8D99" w14:textId="77777777" w:rsidR="00013538" w:rsidRPr="00013538" w:rsidRDefault="00013538" w:rsidP="00013538">
      <w:r w:rsidRPr="00013538">
        <w:t xml:space="preserve">Там, где я только что валялся, возвышался частокол каменных </w:t>
      </w:r>
      <w:r w:rsidR="00417E03" w:rsidRPr="00013538">
        <w:t>кольев</w:t>
      </w:r>
      <w:r w:rsidR="00AB5D78" w:rsidRPr="00013538">
        <w:t>; на</w:t>
      </w:r>
      <w:r w:rsidRPr="00013538">
        <w:t xml:space="preserve"> плечи словно взвалили десяток связок Багрянки. Это не было похоже на то, как старик Кадор давил своей силой, нет, явно какая-то техника. На миг воспользовался Защитой, но почувствовав облегчение, втянул туман силы обратно.</w:t>
      </w:r>
    </w:p>
    <w:p w14:paraId="3587FEC6" w14:textId="77777777" w:rsidR="00013538" w:rsidRPr="00013538" w:rsidRDefault="00013538" w:rsidP="00013538">
      <w:r w:rsidRPr="00013538">
        <w:t>Из камня взметнулись десятки серых щупалец, жадно рванули ко мне, оплели ноги сковывая. Техника, применённая в бою Флаутом для задержания героя.</w:t>
      </w:r>
    </w:p>
    <w:p w14:paraId="3D45C3C0" w14:textId="77777777" w:rsidR="00013538" w:rsidRPr="00013538" w:rsidRDefault="00013538" w:rsidP="00013538">
      <w:r w:rsidRPr="00013538">
        <w:t>Резкий взмах и с меча сорвались десятки каменных шипов. Шипы, рассекли тело, словно не заметив Духовной Защиты. Земная техника, применённая Флаутом.</w:t>
      </w:r>
    </w:p>
    <w:p w14:paraId="38738414" w14:textId="77777777" w:rsidR="00013538" w:rsidRDefault="00013538" w:rsidP="00013538">
      <w:r w:rsidRPr="00013538">
        <w:t>Эпизодически упоминаются: Иглы (аналог Лезвия), техника усиленного прыжка, усиливающая техника, что собирала силу лишь в ладони, Огненный кулак, техника хранения, Удар грома, Ладонь крошащая камни, Тело как гора, техника Огненных Когтей.</w:t>
      </w:r>
    </w:p>
    <w:p w14:paraId="429EB940" w14:textId="77777777" w:rsidR="00013538" w:rsidRDefault="00013538" w:rsidP="00013538">
      <w:pPr>
        <w:pStyle w:val="1"/>
        <w:jc w:val="center"/>
      </w:pPr>
    </w:p>
    <w:p w14:paraId="5E3598C0" w14:textId="77777777" w:rsidR="00013538" w:rsidRPr="00013538" w:rsidRDefault="00013538" w:rsidP="00013538">
      <w:pPr>
        <w:pStyle w:val="1"/>
        <w:jc w:val="center"/>
      </w:pPr>
      <w:r w:rsidRPr="00013538">
        <w:t>Медитация</w:t>
      </w:r>
    </w:p>
    <w:p w14:paraId="4931E90C" w14:textId="77777777" w:rsidR="00013538" w:rsidRPr="00013538" w:rsidRDefault="00013538" w:rsidP="00013538">
      <w:r w:rsidRPr="00013538">
        <w:t>— Приступим к возвышению. То, чем вы занимаетесь под моим руководством, чаще всего называется медитацией. Какие бывают виды медитаций? Арнид.</w:t>
      </w:r>
    </w:p>
    <w:p w14:paraId="1AC64F66" w14:textId="77777777" w:rsidR="00013538" w:rsidRPr="00013538" w:rsidRDefault="00013538" w:rsidP="00013538">
      <w:r w:rsidRPr="00013538">
        <w:t>— Три основных вида медитации. Возвышения, боевая и познания.</w:t>
      </w:r>
    </w:p>
    <w:p w14:paraId="44E0ADF5" w14:textId="77777777" w:rsidR="00013538" w:rsidRPr="00013538" w:rsidRDefault="00013538" w:rsidP="00013538">
      <w:r w:rsidRPr="00013538">
        <w:t xml:space="preserve">— Балл. Приступайте к поглощению энергии и продолжайте слушать меня. Ваше внимание должно быть равномерно распределено между своими меридианами и звучанием моего голоса. Это, всем знакомая из наставления по закалке, медитация возвышения. Боевая медитация сложнее и требует от вас умения сосредоточиться на энергии мира во время схватки и активных движениях. Её высокие ступени сложны в освоении, но и очень эффективны. Довольно трудно сосредоточиться на силе и продолжать видеть её с открытыми глазами в тот миг, когда все твои мысли занимают звери перед тобой. Кто не практиковал этот вид медитации, советую обязательно начать. Ведь даже ваши первые попытки провести её, хорошо снимают усталость прямо во время забега, что любит устраивать учитель Шамор. Большего, даже малого успеха, вам в этих стенах вряд ли удастся добиться. Итак. Для всех. Ваше задание, на следующих занятиях с учителями Шамором или Пиклитом, тренироваться в боевой медитации. Запомните. Она </w:t>
      </w:r>
      <w:r w:rsidRPr="00013538">
        <w:lastRenderedPageBreak/>
        <w:t>отличается от обычной лишь необходимостью не безразлично наблюдать за потоками силы в состоянии покоя, а активно действовать и словно разделить себя на двух людей. Того, кто двигается и того, кто накапливает силу. Это самый простой приём.</w:t>
      </w:r>
    </w:p>
    <w:p w14:paraId="7A7E68CA" w14:textId="77777777" w:rsidR="00013538" w:rsidRPr="00013538" w:rsidRDefault="00013538" w:rsidP="00013538">
      <w:r w:rsidRPr="00013538">
        <w:t>— Старший, а что дадут ступени?</w:t>
      </w:r>
    </w:p>
    <w:p w14:paraId="5E8716F3" w14:textId="77777777" w:rsidR="00013538" w:rsidRPr="00013538" w:rsidRDefault="00013538" w:rsidP="00013538">
      <w:r w:rsidRPr="00013538">
        <w:t>— Огромную, почти неисчерпаемую физическую выносливость, краткий всплеск силы и скорости, чувство замедления течения времени в схватке. Возможность сжечь больше жизненной силы. Ощущение опасности. Возможность закрыть от потери крови только что полученные раны. Небольшое пополнение запаса средоточия прямо во время схватки.</w:t>
      </w:r>
    </w:p>
    <w:p w14:paraId="7F8854FF" w14:textId="77777777" w:rsidR="00013538" w:rsidRPr="00013538" w:rsidRDefault="00013538" w:rsidP="00013538">
      <w:r w:rsidRPr="00013538">
        <w:t>— А самое важно в этой медитации то, что активное, двустороннее использование меридианов, на поглощение и трату энергии, великолепно закаливает их, тренирует объём средоточия и подстёгивает развитие узлов. Пусть на малую долю. Но кто из Воинов не мечтает о большом запасе сил? О новых звёздах? То-то и оно. Удвоенная польза за то время, что раньше тратили впустую.</w:t>
      </w:r>
    </w:p>
    <w:p w14:paraId="2C31A9FB" w14:textId="77777777" w:rsidR="00013538" w:rsidRPr="00013538" w:rsidRDefault="00013538" w:rsidP="00013538">
      <w:r w:rsidRPr="00013538">
        <w:t>А что нам может рассказать о медитации познания Дидо?</w:t>
      </w:r>
    </w:p>
    <w:p w14:paraId="0852D907" w14:textId="77777777" w:rsidR="00013538" w:rsidRPr="00013538" w:rsidRDefault="00013538" w:rsidP="00013538">
      <w:r w:rsidRPr="00013538">
        <w:t>— Это вид медитации применяют мастера по работе с небесными материалами. Кузнецы, алхимики, артефакторы, прочие, — живо протараторил парень. Кажется, он ученик алхимика. Наверное, поэтому в курсе.</w:t>
      </w:r>
    </w:p>
    <w:p w14:paraId="6D5CA906" w14:textId="77777777" w:rsidR="00013538" w:rsidRDefault="00013538" w:rsidP="00013538">
      <w:r w:rsidRPr="00013538">
        <w:t>— Верно. Балл. В ней, возвышающийся направляет всё внимание на материал, с которым работает. Он старается проникнуть в него взглядом, пронзить потоками силы, ощутить частью себя, познать его тайны. Именно во время таких медитаций мастер может определить свойства незнакомого металла, определить нужную температуру для лучшего момента закалки меча, время для добавления травы в готовящийся эликсир. Для вас единственное её применение заключается в том, что эту медитацию можно проводить со своим оружием. При должном усердии вы почувствуете, что стали гораздо лучше ощущать меч в руке, легче контролировать его, он станет вам роднее и привычнее. Вроде мелочь, но часто может выручить вас.</w:t>
      </w:r>
    </w:p>
    <w:p w14:paraId="16CD2FF6" w14:textId="77777777" w:rsidR="00B0116B" w:rsidRPr="00B0116B" w:rsidRDefault="00B0116B" w:rsidP="00B0116B">
      <w:pPr>
        <w:pStyle w:val="1"/>
        <w:jc w:val="center"/>
      </w:pPr>
      <w:r w:rsidRPr="00B0116B">
        <w:t>Формы</w:t>
      </w:r>
    </w:p>
    <w:p w14:paraId="58B5AFAE" w14:textId="77777777" w:rsidR="00B0116B" w:rsidRPr="00B0116B" w:rsidRDefault="00B0116B" w:rsidP="00B0116B">
      <w:r w:rsidRPr="00B0116B">
        <w:t>Единственная возможность непрерывной работы с меридианами для Воина — это «Основы и Формы». Тренировочные комплексы Древних для тренировки силы, ловкости, выносливости, силы души, заживления ран, включающие в себя позу и замкнутый маршрут циркуляции энергии по меридианам для конкретного эффекта без использования узлов-утолщений.</w:t>
      </w:r>
    </w:p>
    <w:p w14:paraId="4D2192B5" w14:textId="77777777" w:rsidR="00B0116B" w:rsidRPr="00B0116B" w:rsidRDefault="00B0116B" w:rsidP="00B0116B">
      <w:r w:rsidRPr="00B0116B">
        <w:t>Меридианы нашего тела сложны в своём строении. Основные, обратные, парные, стержневой, дополнительные, меридианы-спутники, соединители. Всё это переплетается в сложной схеме. При желании можно сознательно проводить сгусток силы по ним. Это легко достигается небольшой практикой. Циркуляция по разным маршрутам даёт разные эффекты. Но схем движения тысячи, а эффект очень мал и обнаружить его можно лишь спустя месяцы. На это может уйти вся жизнь. К счастью, Древние проверили их все и нашли простые решения, а мы сохранили эту мудрость. Можно добавить дыхание, сопровождая им путь энергии. А если совместить циркуляцию со стойками и позами, наложив задающую форму тела на схему пути силы в нём, то эффект резко возрастает.</w:t>
      </w:r>
    </w:p>
    <w:p w14:paraId="1C060432" w14:textId="77777777" w:rsidR="00B0116B" w:rsidRPr="00B0116B" w:rsidRDefault="00B0116B" w:rsidP="0099087C">
      <w:pPr>
        <w:pStyle w:val="2"/>
      </w:pPr>
      <w:r w:rsidRPr="00B0116B">
        <w:t>Недвижимая форма силы</w:t>
      </w:r>
    </w:p>
    <w:p w14:paraId="2DDBAEDB" w14:textId="77777777" w:rsidR="00B0116B" w:rsidRPr="00B0116B" w:rsidRDefault="00B0116B" w:rsidP="00B0116B">
      <w:r w:rsidRPr="00B0116B">
        <w:t>Ноги на расстоянии в два раза большем ширины плеч. Стопы стоят прямо. В одном направлении. Колени согнуты и слегка развёрнуты наружу. Тело держишь ровно, спина прямая. Руки разведены в стороны, ладонями вверх.</w:t>
      </w:r>
    </w:p>
    <w:p w14:paraId="5FCFE657" w14:textId="77777777" w:rsidR="00B0116B" w:rsidRPr="00B0116B" w:rsidRDefault="00B0116B" w:rsidP="00B0116B">
      <w:r w:rsidRPr="00B0116B">
        <w:lastRenderedPageBreak/>
        <w:t>В идеальном исполнении скорость движения энергии должна быть равна дыханию. Половина цикла на вдохе, половина на выдохе. Начинающие не могут столь быстро проводить силу по меридианам, и вынуждены замедлять дыхание, чтобы сократить число вдохов на круг. В этом нет ничего плохого. Двадцать, десять вдохов на один проход. Не переживай. Скорость движения по меридианам не столь важна. Главное, согласованность всех трёх действий. Энергия, пройдя по меридианам, направленная этой формой тела и овеваемая твоим дыханием, будет благотворно влиять на твою силу. Мышцы, кости, жилы будут всё сильнее и прочнее, смогут использовать все больше энергии неба. Циркуляция начинается на вдохе, вместе с ним в твоё тело проникает энергия. Впитываем её через ладони, по основным меридианам ведём к меридианам-спутникам...</w:t>
      </w:r>
    </w:p>
    <w:p w14:paraId="61353818" w14:textId="77777777" w:rsidR="0099087C" w:rsidRDefault="00B0116B" w:rsidP="0099087C">
      <w:pPr>
        <w:pStyle w:val="2"/>
      </w:pPr>
      <w:r w:rsidRPr="00B0116B">
        <w:t xml:space="preserve">Формула циркуляции Демонического тела. </w:t>
      </w:r>
    </w:p>
    <w:p w14:paraId="45C48F31" w14:textId="39648AFF" w:rsidR="00B0116B" w:rsidRPr="00B0116B" w:rsidRDefault="00B0116B" w:rsidP="00B0116B">
      <w:r w:rsidRPr="00B0116B">
        <w:t>Одна из многих попыток перенять лучшее из пути зверей. Особые схемы круговорота силы по меридианам, специфические лекарства и упражнения повышают прочность тела.</w:t>
      </w:r>
    </w:p>
    <w:p w14:paraId="20B620BF" w14:textId="77777777" w:rsidR="00B0116B" w:rsidRPr="00B0116B" w:rsidRDefault="00B0116B" w:rsidP="0099087C">
      <w:pPr>
        <w:pStyle w:val="2"/>
      </w:pPr>
      <w:r w:rsidRPr="00B0116B">
        <w:t>Форма Духовного Круговорота</w:t>
      </w:r>
    </w:p>
    <w:p w14:paraId="0612FFFB" w14:textId="77777777" w:rsidR="00B0116B" w:rsidRPr="00B0116B" w:rsidRDefault="00B0116B" w:rsidP="00B0116B">
      <w:r w:rsidRPr="00B0116B">
        <w:t>Значительно повышает скорость сбора энергии.</w:t>
      </w:r>
    </w:p>
    <w:p w14:paraId="21F2E354" w14:textId="77777777" w:rsidR="00B0116B" w:rsidRPr="00B0116B" w:rsidRDefault="00B0116B" w:rsidP="00B0116B">
      <w:r w:rsidRPr="00B0116B">
        <w:t>Вызубренная до последней щербинки фигура на камне дрогнула, ожила, и из камня на пол беседки шагнул крепкий, мускулистый мужчина, босой, одетый лишь в грубые штаны, стянутые на поясе верёвкой. Он встряхнулся и повторил Форму, расставив ноги и по-особому сцепив перед средоточием ладони. А я с восторгом и неверием глядел, как внутри его тела вспыхнули ярко-красные линии циркуляции. Три разных петли текущей по меридианам энергии, которая начала своё движение в разное время и с разной скоростью!</w:t>
      </w:r>
    </w:p>
    <w:p w14:paraId="7E07C842" w14:textId="77777777" w:rsidR="00B0116B" w:rsidRPr="00B0116B" w:rsidRDefault="00B0116B" w:rsidP="00B0116B">
      <w:r w:rsidRPr="00B0116B">
        <w:t>Ноги шире, с усилием вминая стопы в землю, покрывшую древние плиты; правильно выставить руки, чтобы внешняя форма не мешала движению потоков внутренней; первый круг циркуляции по меридианам; второй, меньший и третий, кружащийся вокруг средоточия. Мир словно дрогнул, так ощущался миг, когда три круга вращения энергии во мне пришли в равновесие и ко мне рванули сотни светящихся нитей, на глазах наполняя средоточие. Двадцать вдохов... сорок и руки начали подрагивать, а кожа саднить, словно каждая из нитей, что бесследно исчезала в моём теле, прокалывала её, оставляя крошечную рану. Сто вдохов... сто двадцать... И поток нитей схлынул, бесследно исчезая.</w:t>
      </w:r>
    </w:p>
    <w:p w14:paraId="0B9A7567" w14:textId="77777777" w:rsidR="00B0116B" w:rsidRPr="00B0116B" w:rsidRDefault="00B0116B" w:rsidP="0099087C">
      <w:pPr>
        <w:pStyle w:val="2"/>
      </w:pPr>
      <w:r w:rsidRPr="00B0116B">
        <w:t>Форма Духовной силы</w:t>
      </w:r>
    </w:p>
    <w:p w14:paraId="3F96B9C6" w14:textId="77777777" w:rsidR="00B0116B" w:rsidRPr="00B0116B" w:rsidRDefault="00B0116B" w:rsidP="00B0116B">
      <w:r w:rsidRPr="00B0116B">
        <w:t>Даже у меня гудела голова, когда я напрягаясь укладывал в ней всё, что промелькнуло воспоминанием. Если бы не предыдущий опыт со свитками стариков, то я не смог бы сейчас вспомнить и половины. Но я сидел на скамье в тишине сада и переносил все кусочки воспоминаний в жетон. Странная Форма. Если с предыдущими я понимал, почему они называются циркуляциями, то здесь явно что-то другое. Никакого круга энергии по меридианам и возвращения её в средоточие. Энергию нужно было выплёскивать из меридианов, теряя её, словно при обычной технике. Причём описывалось шесть разных стоек и шесть разных схем отдачи. Финальная седьмая, из того, что я понял в чужих воспоминаниях, требовала впитывать в себя энергию и пытаться найти вокруг именно свою.</w:t>
      </w:r>
    </w:p>
    <w:p w14:paraId="1461B41A" w14:textId="77777777" w:rsidR="00B0116B" w:rsidRPr="00B0116B" w:rsidRDefault="00B0116B" w:rsidP="00B0116B">
      <w:r w:rsidRPr="00B0116B">
        <w:t xml:space="preserve">Формула Демонического тела. Позволяет скопировать часть </w:t>
      </w:r>
      <w:r w:rsidR="00417E03" w:rsidRPr="00B0116B">
        <w:t>свойств</w:t>
      </w:r>
      <w:r w:rsidRPr="00B0116B">
        <w:t xml:space="preserve"> зверей – прочность тела, которое позволяет принимать на себя удары оружием и техники. Минусы – ухудшается скорость возвышения.</w:t>
      </w:r>
    </w:p>
    <w:p w14:paraId="034714C1" w14:textId="77777777" w:rsidR="00B0116B" w:rsidRPr="00B0116B" w:rsidRDefault="00B0116B" w:rsidP="00B0116B"/>
    <w:p w14:paraId="58F3D248" w14:textId="77777777" w:rsidR="00B0116B" w:rsidRPr="00B0116B" w:rsidRDefault="00B0116B" w:rsidP="00B0116B">
      <w:pPr>
        <w:pStyle w:val="1"/>
        <w:jc w:val="center"/>
      </w:pPr>
      <w:r w:rsidRPr="00B0116B">
        <w:lastRenderedPageBreak/>
        <w:t>Зелья</w:t>
      </w:r>
    </w:p>
    <w:p w14:paraId="1CD6E768" w14:textId="77777777" w:rsidR="00B0116B" w:rsidRPr="00B0116B" w:rsidRDefault="00B0116B" w:rsidP="00B0116B">
      <w:r w:rsidRPr="00B0116B">
        <w:t>— Расскажи про возвышалки.</w:t>
      </w:r>
    </w:p>
    <w:p w14:paraId="7B7843B0" w14:textId="77777777" w:rsidR="00B0116B" w:rsidRPr="00B0116B" w:rsidRDefault="00B0116B" w:rsidP="00B0116B">
      <w:r w:rsidRPr="00B0116B">
        <w:t>— Так, по-простому, называют все зелья, что содержат вытяжку силы. Они разные, с разными атрибутами и жёсткостью. Совсем дешёвые, они просто вытяжка с энергией, чаще всего употребляются вместе с зельем Возвышения Воина. Чтоб добрать недостающее по силе до десятой звезды. Само Возвышение — тоже возвышалка, но уже подороже. Нам сейчас дадут очень дорогие. Те, что два в одном. Те, что уже для Воинов. Могут и узлы меридианов открывать и сразу тело силой накачивают до пределов. (Называется «Взрывной рост узлов»).</w:t>
      </w:r>
    </w:p>
    <w:p w14:paraId="4FC9BF02" w14:textId="77777777" w:rsidR="00B0116B" w:rsidRPr="00B0116B" w:rsidRDefault="00B0116B" w:rsidP="00B0116B">
      <w:r w:rsidRPr="00B0116B">
        <w:t>— Это же отлично?</w:t>
      </w:r>
    </w:p>
    <w:p w14:paraId="09B1842D" w14:textId="77777777" w:rsidR="00B0116B" w:rsidRPr="00B0116B" w:rsidRDefault="00B0116B" w:rsidP="00B0116B">
      <w:r w:rsidRPr="00B0116B">
        <w:t>— Для нас, ведь у нас ещё нет даже средоточия, не очень, — парень покосился на Гунира и решил объяснять дальше. — Не для нашего ранга. Жёсткое зелье выходит. Слишком много энергии. Три дня лихорадки и болей, пока меридианы будут распухать от заёмной силы. Да и шанс жаль.</w:t>
      </w:r>
    </w:p>
    <w:p w14:paraId="7A285AA8" w14:textId="77777777" w:rsidR="00B0116B" w:rsidRPr="00B0116B" w:rsidRDefault="00B0116B" w:rsidP="00B0116B">
      <w:r w:rsidRPr="00B0116B">
        <w:t>— Что за шанс?</w:t>
      </w:r>
    </w:p>
    <w:p w14:paraId="792AD497" w14:textId="77777777" w:rsidR="00B0116B" w:rsidRPr="00B0116B" w:rsidRDefault="00B0116B" w:rsidP="00B0116B">
      <w:r w:rsidRPr="00B0116B">
        <w:t>— Можно всего два зелья в жизни принять. Больше у Воина меридианы не выдержат. А учитель говорил, что лучше всего его пить, когда хотя бы первая звезда есть, а лучше вторая. Или ещё больше! Тогда эффект в разы лучше. Можно при удаче полную звезду получить. Сравни. Десять! Или даже двадцать узлов! А сейчас так, — парень расстроенно махнул рукой, — только средоточие откроется.</w:t>
      </w:r>
    </w:p>
    <w:p w14:paraId="7B2AA4E8" w14:textId="77777777" w:rsidR="00B0116B" w:rsidRPr="00B0116B" w:rsidRDefault="00B0116B" w:rsidP="00B0116B"/>
    <w:p w14:paraId="2E054275" w14:textId="77777777" w:rsidR="00B0116B" w:rsidRPr="00B0116B" w:rsidRDefault="00B0116B" w:rsidP="0099087C">
      <w:pPr>
        <w:pStyle w:val="2"/>
      </w:pPr>
      <w:r w:rsidRPr="00B0116B">
        <w:t>Зелья этапа Закалки Меридианов</w:t>
      </w:r>
    </w:p>
    <w:p w14:paraId="1AD344D1" w14:textId="77777777" w:rsidR="00B0116B" w:rsidRPr="00B0116B" w:rsidRDefault="00B0116B" w:rsidP="00B0116B">
      <w:r w:rsidRPr="00B0116B">
        <w:t>Всё это, что действует на этап Закалки Меридианов, может варить чанами любой, у кого есть рецепт и набитая рука. Хлам, годный лишь заработать себе на кусок хлеба.</w:t>
      </w:r>
    </w:p>
    <w:p w14:paraId="0278A0A7" w14:textId="77777777" w:rsidR="008F5170" w:rsidRDefault="00B0116B" w:rsidP="008F5170">
      <w:pPr>
        <w:pStyle w:val="2"/>
      </w:pPr>
      <w:r w:rsidRPr="00B0116B">
        <w:t>Восстановления тела</w:t>
      </w:r>
    </w:p>
    <w:p w14:paraId="3603D640" w14:textId="637E61BE" w:rsidR="00B0116B" w:rsidRPr="00B0116B" w:rsidRDefault="00B0116B" w:rsidP="00B0116B">
      <w:r w:rsidRPr="00B0116B">
        <w:t>этап закалки заживляет мелкие царапины.</w:t>
      </w:r>
    </w:p>
    <w:p w14:paraId="4C3F244D" w14:textId="77777777" w:rsidR="00B0116B" w:rsidRPr="00B0116B" w:rsidRDefault="00B0116B" w:rsidP="008F5170">
      <w:pPr>
        <w:pStyle w:val="2"/>
      </w:pPr>
      <w:r w:rsidRPr="00B0116B">
        <w:t>Укрепления костей.</w:t>
      </w:r>
    </w:p>
    <w:p w14:paraId="6D3351E7" w14:textId="77777777" w:rsidR="008F5170" w:rsidRDefault="00B0116B" w:rsidP="008F5170">
      <w:pPr>
        <w:pStyle w:val="2"/>
      </w:pPr>
      <w:r w:rsidRPr="00B0116B">
        <w:t xml:space="preserve">Очищения </w:t>
      </w:r>
    </w:p>
    <w:p w14:paraId="2D6069A7" w14:textId="68B7C5FC" w:rsidR="00B0116B" w:rsidRPr="00B0116B" w:rsidRDefault="00B0116B" w:rsidP="00B0116B">
      <w:r w:rsidRPr="00B0116B">
        <w:t>помогает от большей части слабых ядов.</w:t>
      </w:r>
    </w:p>
    <w:p w14:paraId="4D405F91" w14:textId="77777777" w:rsidR="008F5170" w:rsidRDefault="00B0116B" w:rsidP="008F5170">
      <w:pPr>
        <w:pStyle w:val="2"/>
      </w:pPr>
      <w:r w:rsidRPr="00B0116B">
        <w:t xml:space="preserve">Ясной головы </w:t>
      </w:r>
    </w:p>
    <w:p w14:paraId="66C1F0AD" w14:textId="2DC3D7F3" w:rsidR="00B0116B" w:rsidRPr="00B0116B" w:rsidRDefault="00B0116B" w:rsidP="00B0116B">
      <w:r w:rsidRPr="00B0116B">
        <w:t>от похмелья.</w:t>
      </w:r>
    </w:p>
    <w:p w14:paraId="26A0DCC6" w14:textId="77777777" w:rsidR="008F5170" w:rsidRDefault="00B0116B" w:rsidP="008F5170">
      <w:pPr>
        <w:pStyle w:val="2"/>
      </w:pPr>
      <w:r w:rsidRPr="00B0116B">
        <w:t xml:space="preserve">Роста Основы </w:t>
      </w:r>
    </w:p>
    <w:p w14:paraId="393B01DA" w14:textId="399F12CC" w:rsidR="00B0116B" w:rsidRPr="00B0116B" w:rsidRDefault="00B0116B" w:rsidP="00B0116B">
      <w:r w:rsidRPr="00B0116B">
        <w:t xml:space="preserve">увеличение </w:t>
      </w:r>
      <w:r w:rsidR="00AB5D78" w:rsidRPr="00B0116B">
        <w:t>звёзд</w:t>
      </w:r>
      <w:r w:rsidRPr="00B0116B">
        <w:t xml:space="preserve"> закалки.</w:t>
      </w:r>
    </w:p>
    <w:p w14:paraId="02AC1468" w14:textId="77777777" w:rsidR="008F5170" w:rsidRDefault="00B0116B" w:rsidP="008F5170">
      <w:pPr>
        <w:pStyle w:val="2"/>
      </w:pPr>
      <w:r w:rsidRPr="00B0116B">
        <w:t>Омоложения</w:t>
      </w:r>
    </w:p>
    <w:p w14:paraId="27C2DC57" w14:textId="04426868" w:rsidR="00B0116B" w:rsidRPr="00B0116B" w:rsidRDefault="00B0116B" w:rsidP="00B0116B">
      <w:r w:rsidRPr="00B0116B">
        <w:t xml:space="preserve"> если морщины появились от возраста или там кожа загрубела от работы.</w:t>
      </w:r>
    </w:p>
    <w:p w14:paraId="798BCEC4" w14:textId="77777777" w:rsidR="00B0116B" w:rsidRPr="00B0116B" w:rsidRDefault="00B0116B" w:rsidP="008F5170">
      <w:pPr>
        <w:pStyle w:val="2"/>
      </w:pPr>
      <w:r w:rsidRPr="00B0116B">
        <w:t>Зелье Долгого бега.</w:t>
      </w:r>
    </w:p>
    <w:p w14:paraId="3977331B" w14:textId="77777777" w:rsidR="008F5170" w:rsidRDefault="00B0116B" w:rsidP="008F5170">
      <w:pPr>
        <w:pStyle w:val="2"/>
      </w:pPr>
      <w:r w:rsidRPr="00B0116B">
        <w:t>Зелья постоянного улучшения:</w:t>
      </w:r>
    </w:p>
    <w:p w14:paraId="03883B41" w14:textId="1E979D38" w:rsidR="00B0116B" w:rsidRPr="00B0116B" w:rsidRDefault="00B0116B" w:rsidP="00B0116B">
      <w:r w:rsidRPr="00B0116B">
        <w:t xml:space="preserve"> Возвышения из их числа, а ещё есть зелье Силы, Ловкости… Покупаешь десяток фиалов для Силы, и если ты везунчик, то твоя сила навсегда повысится на две звезды. Можешь считать, что эти алхимические отвары выведут из твоего тела десятки все посторонние примеси и сделают чистоту Возвышения идеальной. Вот примешь десять-пятнадцать зелий и получишь дополнительные две звезды. Хочешь в силе, хочешь в ловкости, хочешь в выносливости. Ну, иль в заживлении ран.</w:t>
      </w:r>
    </w:p>
    <w:p w14:paraId="1CD5C161" w14:textId="77777777" w:rsidR="008F5170" w:rsidRDefault="00B0116B" w:rsidP="008F5170">
      <w:pPr>
        <w:pStyle w:val="2"/>
      </w:pPr>
      <w:r w:rsidRPr="00B0116B">
        <w:lastRenderedPageBreak/>
        <w:t>Зелье Вуали</w:t>
      </w:r>
    </w:p>
    <w:p w14:paraId="1C55DE71" w14:textId="2CF06169" w:rsidR="00B0116B" w:rsidRPr="00B0116B" w:rsidRDefault="00B0116B" w:rsidP="00B0116B">
      <w:r w:rsidRPr="00B0116B">
        <w:t xml:space="preserve"> лицо сразу станет нежным как у младенца, даже если там шрам в палец толщиной.</w:t>
      </w:r>
    </w:p>
    <w:p w14:paraId="71DC0C6D" w14:textId="77777777" w:rsidR="008F5170" w:rsidRDefault="00B0116B" w:rsidP="008F5170">
      <w:pPr>
        <w:pStyle w:val="2"/>
      </w:pPr>
      <w:r w:rsidRPr="00B0116B">
        <w:t xml:space="preserve">Цветного покрывала </w:t>
      </w:r>
    </w:p>
    <w:p w14:paraId="254366E0" w14:textId="4F685D9C" w:rsidR="00B0116B" w:rsidRPr="00B0116B" w:rsidRDefault="00B0116B" w:rsidP="00B0116B">
      <w:r w:rsidRPr="00B0116B">
        <w:t>яркий цвет волос. Каштановой Красотки.</w:t>
      </w:r>
    </w:p>
    <w:p w14:paraId="1AA33ECC" w14:textId="77777777" w:rsidR="008F5170" w:rsidRDefault="00B0116B" w:rsidP="008F5170">
      <w:pPr>
        <w:pStyle w:val="2"/>
      </w:pPr>
      <w:r w:rsidRPr="00B0116B">
        <w:t xml:space="preserve">Цветочных Ароматов </w:t>
      </w:r>
    </w:p>
    <w:p w14:paraId="25CE6057" w14:textId="21D59AE0" w:rsidR="00B0116B" w:rsidRPr="00B0116B" w:rsidRDefault="00B0116B" w:rsidP="00B0116B">
      <w:r w:rsidRPr="00B0116B">
        <w:t>(духи).</w:t>
      </w:r>
    </w:p>
    <w:p w14:paraId="7952AF96" w14:textId="77777777" w:rsidR="00B0116B" w:rsidRPr="00B0116B" w:rsidRDefault="00B0116B" w:rsidP="00B0116B"/>
    <w:p w14:paraId="7427005B" w14:textId="77777777" w:rsidR="00B0116B" w:rsidRPr="00B0116B" w:rsidRDefault="00B0116B" w:rsidP="008F5170">
      <w:pPr>
        <w:pStyle w:val="2"/>
      </w:pPr>
      <w:r w:rsidRPr="00B0116B">
        <w:t>Воинские зелья</w:t>
      </w:r>
    </w:p>
    <w:p w14:paraId="17458E6F" w14:textId="77777777" w:rsidR="00B0116B" w:rsidRPr="00B0116B" w:rsidRDefault="00B0116B" w:rsidP="00B0116B">
      <w:r w:rsidRPr="00B0116B">
        <w:t>Зелья, что действуют на Воинов, уже так просто не создать. Собирай хоть самые редкие травы, но если ты не знаешь, как и сколько добавить своей силы, а главное, не имеешь её, то звания алхимика тебе не видать. Мало иметь талант в самой алхимии, нужно иметь и недюжинный талант в Возвышении. Иначе просто не удержишь баланс компонентов.</w:t>
      </w:r>
    </w:p>
    <w:p w14:paraId="017EF9CB" w14:textId="77777777" w:rsidR="008F5170" w:rsidRDefault="00B0116B" w:rsidP="008F5170">
      <w:pPr>
        <w:pStyle w:val="2"/>
      </w:pPr>
      <w:r w:rsidRPr="00B0116B">
        <w:t>Зелье Тёплой росы</w:t>
      </w:r>
    </w:p>
    <w:p w14:paraId="6275F70A" w14:textId="297ED35A" w:rsidR="00B0116B" w:rsidRPr="00B0116B" w:rsidRDefault="00B0116B" w:rsidP="00B0116B">
      <w:r w:rsidRPr="00B0116B">
        <w:t xml:space="preserve"> восстановление меридианов.</w:t>
      </w:r>
    </w:p>
    <w:p w14:paraId="629315BE" w14:textId="77777777" w:rsidR="00B0116B" w:rsidRPr="00B0116B" w:rsidRDefault="00B0116B" w:rsidP="008F5170">
      <w:pPr>
        <w:pStyle w:val="2"/>
      </w:pPr>
      <w:r w:rsidRPr="00B0116B">
        <w:t>Зелье заживления ран.</w:t>
      </w:r>
    </w:p>
    <w:p w14:paraId="4280DA15" w14:textId="77777777" w:rsidR="00E3588C" w:rsidRDefault="00B0116B" w:rsidP="00E3588C">
      <w:pPr>
        <w:pStyle w:val="2"/>
      </w:pPr>
      <w:r w:rsidRPr="00B0116B">
        <w:t xml:space="preserve">Зелье Возрождения </w:t>
      </w:r>
    </w:p>
    <w:p w14:paraId="3FB6156E" w14:textId="396DC08E" w:rsidR="00B0116B" w:rsidRPr="00B0116B" w:rsidRDefault="00B0116B" w:rsidP="00B0116B">
      <w:r w:rsidRPr="00B0116B">
        <w:t>поднимает на ноги почти мёртвых.</w:t>
      </w:r>
    </w:p>
    <w:p w14:paraId="4DD17B2C" w14:textId="77777777" w:rsidR="00E3588C" w:rsidRDefault="00B0116B" w:rsidP="00E3588C">
      <w:pPr>
        <w:pStyle w:val="2"/>
      </w:pPr>
      <w:r w:rsidRPr="00B0116B">
        <w:t xml:space="preserve">Набор боевого усиления: </w:t>
      </w:r>
    </w:p>
    <w:p w14:paraId="4760FD05" w14:textId="643B30F1" w:rsidR="00B0116B" w:rsidRPr="00B0116B" w:rsidRDefault="00B0116B" w:rsidP="00B0116B">
      <w:r w:rsidRPr="00B0116B">
        <w:t>скорость, сила, выносливость.</w:t>
      </w:r>
    </w:p>
    <w:p w14:paraId="42291629" w14:textId="77777777" w:rsidR="00E3588C" w:rsidRDefault="00B0116B" w:rsidP="00E3588C">
      <w:pPr>
        <w:pStyle w:val="2"/>
      </w:pPr>
      <w:r w:rsidRPr="00B0116B">
        <w:t>Чистых пор</w:t>
      </w:r>
    </w:p>
    <w:p w14:paraId="6ED77D68" w14:textId="58CCC186" w:rsidR="00B0116B" w:rsidRPr="00B0116B" w:rsidRDefault="00B0116B" w:rsidP="00B0116B">
      <w:r w:rsidRPr="00B0116B">
        <w:t>от отравления, действует понемногу против всего.</w:t>
      </w:r>
    </w:p>
    <w:p w14:paraId="40EDD9FE" w14:textId="77777777" w:rsidR="00E3588C" w:rsidRDefault="00B0116B" w:rsidP="00E3588C">
      <w:pPr>
        <w:pStyle w:val="2"/>
      </w:pPr>
      <w:r w:rsidRPr="00B0116B">
        <w:t xml:space="preserve">Настой Пылающей </w:t>
      </w:r>
      <w:proofErr w:type="spellStart"/>
      <w:r w:rsidRPr="00B0116B">
        <w:t>Верницы</w:t>
      </w:r>
      <w:proofErr w:type="spellEnd"/>
    </w:p>
    <w:p w14:paraId="5BF301C1" w14:textId="71D985C5" w:rsidR="00B0116B" w:rsidRPr="00B0116B" w:rsidRDefault="00B0116B" w:rsidP="00B0116B">
      <w:r w:rsidRPr="00B0116B">
        <w:t xml:space="preserve">дешёвая </w:t>
      </w:r>
      <w:proofErr w:type="spellStart"/>
      <w:r w:rsidRPr="00B0116B">
        <w:t>возвышалка</w:t>
      </w:r>
      <w:proofErr w:type="spellEnd"/>
      <w:r w:rsidRPr="00B0116B">
        <w:t xml:space="preserve"> с ярко выраженными вредными свойствами.</w:t>
      </w:r>
    </w:p>
    <w:p w14:paraId="1559A21A" w14:textId="77777777" w:rsidR="00E3588C" w:rsidRDefault="00B0116B" w:rsidP="00E3588C">
      <w:pPr>
        <w:pStyle w:val="2"/>
      </w:pPr>
      <w:r w:rsidRPr="00B0116B">
        <w:t>Наборы для леса:</w:t>
      </w:r>
    </w:p>
    <w:p w14:paraId="14973670" w14:textId="03F62798" w:rsidR="00B0116B" w:rsidRPr="00B0116B" w:rsidRDefault="00B0116B" w:rsidP="00B0116B">
      <w:r w:rsidRPr="00B0116B">
        <w:t>Малый, Средний, Большой лесной набор (противоядие, восстановление, заживление ран, выносливость…).</w:t>
      </w:r>
    </w:p>
    <w:p w14:paraId="08101AB1" w14:textId="77777777" w:rsidR="00B0116B" w:rsidRPr="00B0116B" w:rsidRDefault="00B0116B" w:rsidP="00E3588C">
      <w:pPr>
        <w:pStyle w:val="2"/>
      </w:pPr>
      <w:r w:rsidRPr="00B0116B">
        <w:t>Скрывающие запах.</w:t>
      </w:r>
    </w:p>
    <w:p w14:paraId="6CDCAE06" w14:textId="77777777" w:rsidR="00B0116B" w:rsidRPr="00B0116B" w:rsidRDefault="00B0116B" w:rsidP="00E3588C">
      <w:pPr>
        <w:pStyle w:val="2"/>
      </w:pPr>
      <w:r w:rsidRPr="00B0116B">
        <w:t>Для обработки шкур.</w:t>
      </w:r>
    </w:p>
    <w:p w14:paraId="15C77E59" w14:textId="77777777" w:rsidR="00E3588C" w:rsidRDefault="00B0116B" w:rsidP="00E3588C">
      <w:pPr>
        <w:pStyle w:val="2"/>
      </w:pPr>
      <w:r w:rsidRPr="00B0116B">
        <w:t>Зелье Огня Жизни</w:t>
      </w:r>
    </w:p>
    <w:p w14:paraId="690CFF15" w14:textId="352634E1" w:rsidR="00B0116B" w:rsidRPr="00B0116B" w:rsidRDefault="00B0116B" w:rsidP="00B0116B">
      <w:r w:rsidRPr="00B0116B">
        <w:t>восстанавливает сожжённую жизненную силу. Стоимость 10 крови.</w:t>
      </w:r>
    </w:p>
    <w:p w14:paraId="32A2BFD7" w14:textId="77777777" w:rsidR="00B0116B" w:rsidRPr="00B0116B" w:rsidRDefault="00B0116B" w:rsidP="00E3588C">
      <w:pPr>
        <w:pStyle w:val="2"/>
      </w:pPr>
      <w:r w:rsidRPr="00B0116B">
        <w:t>Пилюли Огня Жизни.</w:t>
      </w:r>
    </w:p>
    <w:p w14:paraId="71CACF36" w14:textId="77777777" w:rsidR="00E3588C" w:rsidRDefault="00B0116B" w:rsidP="00E3588C">
      <w:pPr>
        <w:pStyle w:val="2"/>
      </w:pPr>
      <w:r w:rsidRPr="00B0116B">
        <w:t>Пилюли Могучего Основания</w:t>
      </w:r>
    </w:p>
    <w:p w14:paraId="28A67492" w14:textId="34D88749" w:rsidR="00B0116B" w:rsidRPr="00B0116B" w:rsidRDefault="00B0116B" w:rsidP="00B0116B">
      <w:r w:rsidRPr="00B0116B">
        <w:t>увеличивают средоточие.</w:t>
      </w:r>
    </w:p>
    <w:p w14:paraId="14D2DA3C" w14:textId="77777777" w:rsidR="00B0116B" w:rsidRPr="00B0116B" w:rsidRDefault="00B0116B" w:rsidP="00E3588C">
      <w:pPr>
        <w:pStyle w:val="2"/>
      </w:pPr>
      <w:r w:rsidRPr="00B0116B">
        <w:t>Зелье Небесного Благословения.</w:t>
      </w:r>
      <w:bookmarkStart w:id="0" w:name="_GoBack"/>
      <w:bookmarkEnd w:id="0"/>
    </w:p>
    <w:p w14:paraId="780AF76D" w14:textId="77777777" w:rsidR="00B0116B" w:rsidRPr="00B0116B" w:rsidRDefault="00B0116B" w:rsidP="00B0116B">
      <w:r w:rsidRPr="00B0116B">
        <w:t xml:space="preserve">Награда </w:t>
      </w:r>
      <w:r w:rsidR="00AB5D78" w:rsidRPr="00B0116B">
        <w:t>от Ордена</w:t>
      </w:r>
      <w:r w:rsidRPr="00B0116B">
        <w:t>. Ни чё се! Жирно! Огненная звезда его получил, когда стал Попечителем.</w:t>
      </w:r>
    </w:p>
    <w:p w14:paraId="57C30350" w14:textId="77777777" w:rsidR="00B0116B" w:rsidRPr="00B0116B" w:rsidRDefault="00B0116B" w:rsidP="00B0116B">
      <w:r w:rsidRPr="00B0116B">
        <w:t>Эксклюзивное зелье Дигара.</w:t>
      </w:r>
    </w:p>
    <w:p w14:paraId="6F62F17F" w14:textId="77777777" w:rsidR="00B0116B" w:rsidRPr="00B0116B" w:rsidRDefault="00B0116B" w:rsidP="00B0116B">
      <w:r w:rsidRPr="00B0116B">
        <w:t xml:space="preserve">Возможно, даже, что этот состав сварен в атаноре древних. Лекарство, что бесценно для упершихся в преграду Воинов. Лекарство, что не только наполнит его тело энергией, раскрыв </w:t>
      </w:r>
      <w:r w:rsidRPr="00B0116B">
        <w:lastRenderedPageBreak/>
        <w:t>мертво спящие узлы, но и одарит его тело сродством со стихией, чей концентрат оно содержало. Вода.</w:t>
      </w:r>
    </w:p>
    <w:p w14:paraId="41D78262" w14:textId="77777777" w:rsidR="00013538" w:rsidRPr="00013538" w:rsidRDefault="00013538" w:rsidP="00013538"/>
    <w:p w14:paraId="03B1BD27" w14:textId="77777777" w:rsidR="00013538" w:rsidRPr="00013538" w:rsidRDefault="00013538" w:rsidP="00013538"/>
    <w:p w14:paraId="54B22296" w14:textId="77777777" w:rsidR="0020224C" w:rsidRDefault="0020224C"/>
    <w:sectPr w:rsidR="00202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38"/>
    <w:rsid w:val="00013538"/>
    <w:rsid w:val="0020224C"/>
    <w:rsid w:val="002438FD"/>
    <w:rsid w:val="00417E03"/>
    <w:rsid w:val="008F5170"/>
    <w:rsid w:val="0099087C"/>
    <w:rsid w:val="00AB5D78"/>
    <w:rsid w:val="00B0116B"/>
    <w:rsid w:val="00E35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03C7"/>
  <w15:chartTrackingRefBased/>
  <w15:docId w15:val="{2372EFC2-9B8B-429B-BD8F-BF365675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3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438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53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2438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875288">
      <w:bodyDiv w:val="1"/>
      <w:marLeft w:val="0"/>
      <w:marRight w:val="0"/>
      <w:marTop w:val="0"/>
      <w:marBottom w:val="0"/>
      <w:divBdr>
        <w:top w:val="none" w:sz="0" w:space="0" w:color="auto"/>
        <w:left w:val="none" w:sz="0" w:space="0" w:color="auto"/>
        <w:bottom w:val="none" w:sz="0" w:space="0" w:color="auto"/>
        <w:right w:val="none" w:sz="0" w:space="0" w:color="auto"/>
      </w:divBdr>
      <w:divsChild>
        <w:div w:id="38017711">
          <w:marLeft w:val="0"/>
          <w:marRight w:val="0"/>
          <w:marTop w:val="0"/>
          <w:marBottom w:val="0"/>
          <w:divBdr>
            <w:top w:val="none" w:sz="0" w:space="0" w:color="auto"/>
            <w:left w:val="none" w:sz="0" w:space="0" w:color="auto"/>
            <w:bottom w:val="single" w:sz="6" w:space="0" w:color="E4EAEC"/>
            <w:right w:val="none" w:sz="0" w:space="0" w:color="auto"/>
          </w:divBdr>
          <w:divsChild>
            <w:div w:id="290866354">
              <w:marLeft w:val="0"/>
              <w:marRight w:val="0"/>
              <w:marTop w:val="0"/>
              <w:marBottom w:val="0"/>
              <w:divBdr>
                <w:top w:val="none" w:sz="0" w:space="0" w:color="auto"/>
                <w:left w:val="none" w:sz="0" w:space="0" w:color="auto"/>
                <w:bottom w:val="none" w:sz="0" w:space="0" w:color="auto"/>
                <w:right w:val="none" w:sz="0" w:space="0" w:color="auto"/>
              </w:divBdr>
            </w:div>
          </w:divsChild>
        </w:div>
        <w:div w:id="1283725209">
          <w:marLeft w:val="0"/>
          <w:marRight w:val="0"/>
          <w:marTop w:val="0"/>
          <w:marBottom w:val="0"/>
          <w:divBdr>
            <w:top w:val="none" w:sz="0" w:space="0" w:color="auto"/>
            <w:left w:val="none" w:sz="0" w:space="0" w:color="auto"/>
            <w:bottom w:val="none" w:sz="0" w:space="0" w:color="auto"/>
            <w:right w:val="none" w:sz="0" w:space="0" w:color="auto"/>
          </w:divBdr>
          <w:divsChild>
            <w:div w:id="9770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7994">
      <w:bodyDiv w:val="1"/>
      <w:marLeft w:val="0"/>
      <w:marRight w:val="0"/>
      <w:marTop w:val="0"/>
      <w:marBottom w:val="0"/>
      <w:divBdr>
        <w:top w:val="none" w:sz="0" w:space="0" w:color="auto"/>
        <w:left w:val="none" w:sz="0" w:space="0" w:color="auto"/>
        <w:bottom w:val="none" w:sz="0" w:space="0" w:color="auto"/>
        <w:right w:val="none" w:sz="0" w:space="0" w:color="auto"/>
      </w:divBdr>
      <w:divsChild>
        <w:div w:id="214051183">
          <w:marLeft w:val="0"/>
          <w:marRight w:val="0"/>
          <w:marTop w:val="0"/>
          <w:marBottom w:val="0"/>
          <w:divBdr>
            <w:top w:val="none" w:sz="0" w:space="0" w:color="auto"/>
            <w:left w:val="none" w:sz="0" w:space="0" w:color="auto"/>
            <w:bottom w:val="single" w:sz="6" w:space="0" w:color="E4EAEC"/>
            <w:right w:val="none" w:sz="0" w:space="0" w:color="auto"/>
          </w:divBdr>
          <w:divsChild>
            <w:div w:id="2119370689">
              <w:marLeft w:val="0"/>
              <w:marRight w:val="0"/>
              <w:marTop w:val="0"/>
              <w:marBottom w:val="0"/>
              <w:divBdr>
                <w:top w:val="none" w:sz="0" w:space="0" w:color="auto"/>
                <w:left w:val="none" w:sz="0" w:space="0" w:color="auto"/>
                <w:bottom w:val="none" w:sz="0" w:space="0" w:color="auto"/>
                <w:right w:val="none" w:sz="0" w:space="0" w:color="auto"/>
              </w:divBdr>
            </w:div>
          </w:divsChild>
        </w:div>
        <w:div w:id="1344743102">
          <w:marLeft w:val="0"/>
          <w:marRight w:val="0"/>
          <w:marTop w:val="0"/>
          <w:marBottom w:val="0"/>
          <w:divBdr>
            <w:top w:val="none" w:sz="0" w:space="0" w:color="auto"/>
            <w:left w:val="none" w:sz="0" w:space="0" w:color="auto"/>
            <w:bottom w:val="none" w:sz="0" w:space="0" w:color="auto"/>
            <w:right w:val="none" w:sz="0" w:space="0" w:color="auto"/>
          </w:divBdr>
          <w:divsChild>
            <w:div w:id="5476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4302">
      <w:bodyDiv w:val="1"/>
      <w:marLeft w:val="0"/>
      <w:marRight w:val="0"/>
      <w:marTop w:val="0"/>
      <w:marBottom w:val="0"/>
      <w:divBdr>
        <w:top w:val="none" w:sz="0" w:space="0" w:color="auto"/>
        <w:left w:val="none" w:sz="0" w:space="0" w:color="auto"/>
        <w:bottom w:val="none" w:sz="0" w:space="0" w:color="auto"/>
        <w:right w:val="none" w:sz="0" w:space="0" w:color="auto"/>
      </w:divBdr>
      <w:divsChild>
        <w:div w:id="585191330">
          <w:marLeft w:val="0"/>
          <w:marRight w:val="0"/>
          <w:marTop w:val="0"/>
          <w:marBottom w:val="0"/>
          <w:divBdr>
            <w:top w:val="none" w:sz="0" w:space="0" w:color="auto"/>
            <w:left w:val="none" w:sz="0" w:space="0" w:color="auto"/>
            <w:bottom w:val="single" w:sz="6" w:space="0" w:color="E4EAEC"/>
            <w:right w:val="none" w:sz="0" w:space="0" w:color="auto"/>
          </w:divBdr>
          <w:divsChild>
            <w:div w:id="1666736232">
              <w:marLeft w:val="0"/>
              <w:marRight w:val="0"/>
              <w:marTop w:val="0"/>
              <w:marBottom w:val="0"/>
              <w:divBdr>
                <w:top w:val="none" w:sz="0" w:space="0" w:color="auto"/>
                <w:left w:val="none" w:sz="0" w:space="0" w:color="auto"/>
                <w:bottom w:val="none" w:sz="0" w:space="0" w:color="auto"/>
                <w:right w:val="none" w:sz="0" w:space="0" w:color="auto"/>
              </w:divBdr>
            </w:div>
          </w:divsChild>
        </w:div>
        <w:div w:id="335695143">
          <w:marLeft w:val="0"/>
          <w:marRight w:val="0"/>
          <w:marTop w:val="0"/>
          <w:marBottom w:val="0"/>
          <w:divBdr>
            <w:top w:val="none" w:sz="0" w:space="0" w:color="auto"/>
            <w:left w:val="none" w:sz="0" w:space="0" w:color="auto"/>
            <w:bottom w:val="none" w:sz="0" w:space="0" w:color="auto"/>
            <w:right w:val="none" w:sz="0" w:space="0" w:color="auto"/>
          </w:divBdr>
          <w:divsChild>
            <w:div w:id="1556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4821">
      <w:bodyDiv w:val="1"/>
      <w:marLeft w:val="0"/>
      <w:marRight w:val="0"/>
      <w:marTop w:val="0"/>
      <w:marBottom w:val="0"/>
      <w:divBdr>
        <w:top w:val="none" w:sz="0" w:space="0" w:color="auto"/>
        <w:left w:val="none" w:sz="0" w:space="0" w:color="auto"/>
        <w:bottom w:val="none" w:sz="0" w:space="0" w:color="auto"/>
        <w:right w:val="none" w:sz="0" w:space="0" w:color="auto"/>
      </w:divBdr>
      <w:divsChild>
        <w:div w:id="1236283403">
          <w:marLeft w:val="0"/>
          <w:marRight w:val="0"/>
          <w:marTop w:val="0"/>
          <w:marBottom w:val="0"/>
          <w:divBdr>
            <w:top w:val="none" w:sz="0" w:space="0" w:color="auto"/>
            <w:left w:val="none" w:sz="0" w:space="0" w:color="auto"/>
            <w:bottom w:val="single" w:sz="6" w:space="0" w:color="E4EAEC"/>
            <w:right w:val="none" w:sz="0" w:space="0" w:color="auto"/>
          </w:divBdr>
          <w:divsChild>
            <w:div w:id="300037679">
              <w:marLeft w:val="0"/>
              <w:marRight w:val="0"/>
              <w:marTop w:val="0"/>
              <w:marBottom w:val="0"/>
              <w:divBdr>
                <w:top w:val="none" w:sz="0" w:space="0" w:color="auto"/>
                <w:left w:val="none" w:sz="0" w:space="0" w:color="auto"/>
                <w:bottom w:val="none" w:sz="0" w:space="0" w:color="auto"/>
                <w:right w:val="none" w:sz="0" w:space="0" w:color="auto"/>
              </w:divBdr>
            </w:div>
          </w:divsChild>
        </w:div>
        <w:div w:id="1628731290">
          <w:marLeft w:val="0"/>
          <w:marRight w:val="0"/>
          <w:marTop w:val="0"/>
          <w:marBottom w:val="0"/>
          <w:divBdr>
            <w:top w:val="none" w:sz="0" w:space="0" w:color="auto"/>
            <w:left w:val="none" w:sz="0" w:space="0" w:color="auto"/>
            <w:bottom w:val="none" w:sz="0" w:space="0" w:color="auto"/>
            <w:right w:val="none" w:sz="0" w:space="0" w:color="auto"/>
          </w:divBdr>
          <w:divsChild>
            <w:div w:id="9087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3490</Words>
  <Characters>19895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Игнатов Михаил</dc:creator>
  <cp:keywords/>
  <dc:description/>
  <cp:lastModifiedBy>Игнатов Михаил</cp:lastModifiedBy>
  <cp:revision>2</cp:revision>
  <dcterms:created xsi:type="dcterms:W3CDTF">2020-05-29T05:36:00Z</dcterms:created>
  <dcterms:modified xsi:type="dcterms:W3CDTF">2020-05-29T06:54:00Z</dcterms:modified>
</cp:coreProperties>
</file>